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8366"/>
        <w:gridCol w:w="2977"/>
        <w:gridCol w:w="3225"/>
      </w:tblGrid>
      <w:tr w:rsidR="00725F34" w:rsidTr="009477F0">
        <w:tc>
          <w:tcPr>
            <w:tcW w:w="531" w:type="dxa"/>
          </w:tcPr>
          <w:p w:rsidR="00725F34" w:rsidRPr="00725F34" w:rsidRDefault="00725F34" w:rsidP="00725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F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66" w:type="dxa"/>
          </w:tcPr>
          <w:p w:rsidR="00725F34" w:rsidRPr="00AA2ECD" w:rsidRDefault="00725F34" w:rsidP="00725F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2E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</w:tcPr>
          <w:p w:rsidR="00725F34" w:rsidRPr="00AA2ECD" w:rsidRDefault="003874BB" w:rsidP="00725F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2E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УЧАСТНИКИ</w:t>
            </w:r>
          </w:p>
        </w:tc>
        <w:tc>
          <w:tcPr>
            <w:tcW w:w="3225" w:type="dxa"/>
          </w:tcPr>
          <w:p w:rsidR="00725F34" w:rsidRPr="00AA2ECD" w:rsidRDefault="00725F34" w:rsidP="00725F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2E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AA2ECD" w:rsidTr="00870580">
        <w:tc>
          <w:tcPr>
            <w:tcW w:w="15099" w:type="dxa"/>
            <w:gridSpan w:val="4"/>
          </w:tcPr>
          <w:p w:rsidR="00AA2ECD" w:rsidRPr="00725F34" w:rsidRDefault="00AA2ECD" w:rsidP="00725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F34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AA2ECD" w:rsidTr="00870580">
        <w:tc>
          <w:tcPr>
            <w:tcW w:w="15099" w:type="dxa"/>
            <w:gridSpan w:val="4"/>
          </w:tcPr>
          <w:p w:rsidR="00AA2ECD" w:rsidRPr="00725F34" w:rsidRDefault="00AA2ECD" w:rsidP="00725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F3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3874BB" w:rsidTr="009477F0">
        <w:tc>
          <w:tcPr>
            <w:tcW w:w="531" w:type="dxa"/>
          </w:tcPr>
          <w:p w:rsidR="003874BB" w:rsidRPr="00734939" w:rsidRDefault="003874BB">
            <w:pPr>
              <w:rPr>
                <w:rFonts w:ascii="Times New Roman" w:hAnsi="Times New Roman" w:cs="Times New Roman"/>
              </w:rPr>
            </w:pPr>
            <w:r w:rsidRPr="007349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66" w:type="dxa"/>
          </w:tcPr>
          <w:p w:rsidR="003874BB" w:rsidRPr="00725F34" w:rsidRDefault="0038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F34">
              <w:rPr>
                <w:rFonts w:ascii="Times New Roman" w:hAnsi="Times New Roman" w:cs="Times New Roman"/>
                <w:sz w:val="28"/>
                <w:szCs w:val="28"/>
              </w:rPr>
              <w:t>Разработка, утверждение перспективного плана мероприятий по профилактике ДДТТ в ДОУ на 2024-2025 учебный год</w:t>
            </w:r>
          </w:p>
        </w:tc>
        <w:tc>
          <w:tcPr>
            <w:tcW w:w="2977" w:type="dxa"/>
          </w:tcPr>
          <w:p w:rsidR="003874BB" w:rsidRDefault="003874BB">
            <w:r w:rsidRPr="003339C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225" w:type="dxa"/>
          </w:tcPr>
          <w:p w:rsidR="003874BB" w:rsidRPr="00725F34" w:rsidRDefault="003874BB" w:rsidP="00870580">
            <w:pPr>
              <w:tabs>
                <w:tab w:val="left" w:pos="9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F34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3874BB" w:rsidRPr="00EA56C2" w:rsidRDefault="003874BB" w:rsidP="00870580">
            <w:pPr>
              <w:tabs>
                <w:tab w:val="left" w:pos="93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F3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874BB" w:rsidTr="009477F0">
        <w:tc>
          <w:tcPr>
            <w:tcW w:w="531" w:type="dxa"/>
          </w:tcPr>
          <w:p w:rsidR="003874BB" w:rsidRPr="00734939" w:rsidRDefault="003874BB">
            <w:pPr>
              <w:rPr>
                <w:rFonts w:ascii="Times New Roman" w:hAnsi="Times New Roman" w:cs="Times New Roman"/>
              </w:rPr>
            </w:pPr>
            <w:r w:rsidRPr="007349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6" w:type="dxa"/>
          </w:tcPr>
          <w:p w:rsidR="003874BB" w:rsidRDefault="003874BB">
            <w:r w:rsidRPr="00725F34">
              <w:rPr>
                <w:rFonts w:ascii="Times New Roman" w:eastAsia="Calibri" w:hAnsi="Times New Roman" w:cs="Times New Roman"/>
                <w:sz w:val="28"/>
                <w:szCs w:val="28"/>
              </w:rPr>
              <w:t>Издание приказа о назначении ответственного лица по профилактической работе по предупреждению ДДТТ в 2024-2025 г.</w:t>
            </w:r>
          </w:p>
        </w:tc>
        <w:tc>
          <w:tcPr>
            <w:tcW w:w="2977" w:type="dxa"/>
          </w:tcPr>
          <w:p w:rsidR="003874BB" w:rsidRDefault="003874BB">
            <w:r w:rsidRPr="003339C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225" w:type="dxa"/>
          </w:tcPr>
          <w:p w:rsidR="003874BB" w:rsidRDefault="003874BB">
            <w:r w:rsidRPr="00725F3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874BB" w:rsidTr="009477F0">
        <w:tc>
          <w:tcPr>
            <w:tcW w:w="531" w:type="dxa"/>
          </w:tcPr>
          <w:p w:rsidR="003874BB" w:rsidRPr="00734939" w:rsidRDefault="003874BB">
            <w:pPr>
              <w:rPr>
                <w:rFonts w:ascii="Times New Roman" w:hAnsi="Times New Roman" w:cs="Times New Roman"/>
              </w:rPr>
            </w:pPr>
            <w:r w:rsidRPr="007349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6" w:type="dxa"/>
          </w:tcPr>
          <w:p w:rsidR="003874BB" w:rsidRDefault="003874BB">
            <w:r w:rsidRPr="00725F34">
              <w:rPr>
                <w:rFonts w:ascii="Times New Roman" w:eastAsia="Calibri" w:hAnsi="Times New Roman" w:cs="Times New Roman"/>
                <w:sz w:val="28"/>
                <w:szCs w:val="28"/>
              </w:rPr>
              <w:t>Внесение изменений в перспективное планирование по профилактике детского дорожно-транспортного травматизма с учетом требований основной образовательной программы детского сада.</w:t>
            </w:r>
          </w:p>
        </w:tc>
        <w:tc>
          <w:tcPr>
            <w:tcW w:w="2977" w:type="dxa"/>
          </w:tcPr>
          <w:p w:rsidR="003874BB" w:rsidRDefault="003874BB">
            <w:r w:rsidRPr="003339C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225" w:type="dxa"/>
          </w:tcPr>
          <w:p w:rsidR="003874BB" w:rsidRPr="00725F34" w:rsidRDefault="003874BB" w:rsidP="00870580">
            <w:pPr>
              <w:tabs>
                <w:tab w:val="left" w:pos="9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F34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3874BB" w:rsidRPr="00EA56C2" w:rsidRDefault="003874BB" w:rsidP="00870580">
            <w:pPr>
              <w:tabs>
                <w:tab w:val="left" w:pos="93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4BB" w:rsidTr="009477F0">
        <w:tc>
          <w:tcPr>
            <w:tcW w:w="531" w:type="dxa"/>
          </w:tcPr>
          <w:p w:rsidR="003874BB" w:rsidRPr="00734939" w:rsidRDefault="003874BB">
            <w:pPr>
              <w:rPr>
                <w:rFonts w:ascii="Times New Roman" w:hAnsi="Times New Roman" w:cs="Times New Roman"/>
              </w:rPr>
            </w:pPr>
            <w:r w:rsidRPr="007349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6" w:type="dxa"/>
          </w:tcPr>
          <w:p w:rsidR="003874BB" w:rsidRPr="00725F34" w:rsidRDefault="0038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F34"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предметно-развивающей среды в группе по обучению детей правилам дорожного движения</w:t>
            </w:r>
          </w:p>
        </w:tc>
        <w:tc>
          <w:tcPr>
            <w:tcW w:w="2977" w:type="dxa"/>
          </w:tcPr>
          <w:p w:rsidR="003874BB" w:rsidRDefault="003874BB">
            <w:r w:rsidRPr="003339C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225" w:type="dxa"/>
          </w:tcPr>
          <w:p w:rsidR="003874BB" w:rsidRPr="00725F34" w:rsidRDefault="0038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5F34">
              <w:rPr>
                <w:rFonts w:ascii="Times New Roman" w:hAnsi="Times New Roman" w:cs="Times New Roman"/>
                <w:sz w:val="28"/>
                <w:szCs w:val="28"/>
              </w:rPr>
              <w:t>т. воспитатель</w:t>
            </w:r>
          </w:p>
        </w:tc>
      </w:tr>
      <w:tr w:rsidR="00AA2ECD" w:rsidTr="00870580">
        <w:tc>
          <w:tcPr>
            <w:tcW w:w="15099" w:type="dxa"/>
            <w:gridSpan w:val="4"/>
          </w:tcPr>
          <w:p w:rsidR="00AA2ECD" w:rsidRPr="00725F34" w:rsidRDefault="00AA2ECD" w:rsidP="00725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F3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3874BB" w:rsidTr="009477F0">
        <w:tc>
          <w:tcPr>
            <w:tcW w:w="531" w:type="dxa"/>
          </w:tcPr>
          <w:p w:rsidR="003874BB" w:rsidRPr="00725F34" w:rsidRDefault="0038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F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6" w:type="dxa"/>
          </w:tcPr>
          <w:p w:rsidR="003874BB" w:rsidRPr="00725F34" w:rsidRDefault="0038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F34">
              <w:rPr>
                <w:rFonts w:ascii="Times New Roman" w:hAnsi="Times New Roman" w:cs="Times New Roman"/>
                <w:sz w:val="28"/>
                <w:szCs w:val="28"/>
              </w:rPr>
              <w:t>Беседы с воспитанниками «Моя улица», «Пешеходный переход»</w:t>
            </w:r>
          </w:p>
        </w:tc>
        <w:tc>
          <w:tcPr>
            <w:tcW w:w="2977" w:type="dxa"/>
          </w:tcPr>
          <w:p w:rsidR="003874BB" w:rsidRDefault="003874BB"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4016D">
              <w:rPr>
                <w:rFonts w:ascii="Times New Roman" w:hAnsi="Times New Roman" w:cs="Times New Roman"/>
                <w:sz w:val="28"/>
                <w:szCs w:val="28"/>
              </w:rPr>
              <w:t>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дети</w:t>
            </w:r>
          </w:p>
        </w:tc>
        <w:tc>
          <w:tcPr>
            <w:tcW w:w="3225" w:type="dxa"/>
          </w:tcPr>
          <w:p w:rsidR="003874BB" w:rsidRDefault="003874BB"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A5C23">
              <w:rPr>
                <w:rFonts w:ascii="Times New Roman" w:hAnsi="Times New Roman" w:cs="Times New Roman"/>
                <w:sz w:val="28"/>
                <w:szCs w:val="28"/>
              </w:rPr>
              <w:t>едагоги</w:t>
            </w:r>
          </w:p>
        </w:tc>
      </w:tr>
      <w:tr w:rsidR="003874BB" w:rsidTr="009477F0">
        <w:tc>
          <w:tcPr>
            <w:tcW w:w="531" w:type="dxa"/>
          </w:tcPr>
          <w:p w:rsidR="003874BB" w:rsidRPr="00725F34" w:rsidRDefault="0038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F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6" w:type="dxa"/>
          </w:tcPr>
          <w:p w:rsidR="003874BB" w:rsidRPr="00725F34" w:rsidRDefault="0038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F34">
              <w:rPr>
                <w:rFonts w:ascii="Times New Roman" w:hAnsi="Times New Roman" w:cs="Times New Roman"/>
                <w:sz w:val="28"/>
                <w:szCs w:val="28"/>
              </w:rPr>
              <w:t>Целевая прогулка «Виды транспорта»</w:t>
            </w:r>
          </w:p>
        </w:tc>
        <w:tc>
          <w:tcPr>
            <w:tcW w:w="2977" w:type="dxa"/>
          </w:tcPr>
          <w:p w:rsidR="003874BB" w:rsidRDefault="003874BB"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4016D">
              <w:rPr>
                <w:rFonts w:ascii="Times New Roman" w:hAnsi="Times New Roman" w:cs="Times New Roman"/>
                <w:sz w:val="28"/>
                <w:szCs w:val="28"/>
              </w:rPr>
              <w:t>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дети</w:t>
            </w:r>
          </w:p>
        </w:tc>
        <w:tc>
          <w:tcPr>
            <w:tcW w:w="3225" w:type="dxa"/>
          </w:tcPr>
          <w:p w:rsidR="003874BB" w:rsidRDefault="003874BB"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A5C23">
              <w:rPr>
                <w:rFonts w:ascii="Times New Roman" w:hAnsi="Times New Roman" w:cs="Times New Roman"/>
                <w:sz w:val="28"/>
                <w:szCs w:val="28"/>
              </w:rPr>
              <w:t>едагоги</w:t>
            </w:r>
          </w:p>
        </w:tc>
      </w:tr>
      <w:tr w:rsidR="00AA2ECD" w:rsidTr="00870580">
        <w:tc>
          <w:tcPr>
            <w:tcW w:w="15099" w:type="dxa"/>
            <w:gridSpan w:val="4"/>
          </w:tcPr>
          <w:p w:rsidR="00AA2ECD" w:rsidRPr="00725F34" w:rsidRDefault="00AA2ECD" w:rsidP="00725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F3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734939" w:rsidTr="009477F0">
        <w:tc>
          <w:tcPr>
            <w:tcW w:w="531" w:type="dxa"/>
          </w:tcPr>
          <w:p w:rsidR="00734939" w:rsidRPr="00734939" w:rsidRDefault="0073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6" w:type="dxa"/>
          </w:tcPr>
          <w:p w:rsidR="00734939" w:rsidRPr="00734939" w:rsidRDefault="0073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«Я и мой ребенок на улице»</w:t>
            </w:r>
          </w:p>
        </w:tc>
        <w:tc>
          <w:tcPr>
            <w:tcW w:w="2977" w:type="dxa"/>
          </w:tcPr>
          <w:p w:rsidR="00734939" w:rsidRDefault="003874BB" w:rsidP="003874BB"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225" w:type="dxa"/>
          </w:tcPr>
          <w:p w:rsidR="00734939" w:rsidRPr="00734939" w:rsidRDefault="0073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734939" w:rsidTr="009477F0">
        <w:tc>
          <w:tcPr>
            <w:tcW w:w="531" w:type="dxa"/>
          </w:tcPr>
          <w:p w:rsidR="00734939" w:rsidRPr="00734939" w:rsidRDefault="0073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6" w:type="dxa"/>
          </w:tcPr>
          <w:p w:rsidR="00734939" w:rsidRPr="00734939" w:rsidRDefault="0073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«уголка безопасности», папок-передвижек для родителей.</w:t>
            </w:r>
          </w:p>
        </w:tc>
        <w:tc>
          <w:tcPr>
            <w:tcW w:w="2977" w:type="dxa"/>
          </w:tcPr>
          <w:p w:rsidR="003874BB" w:rsidRDefault="003874BB" w:rsidP="003874BB"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74BB">
              <w:rPr>
                <w:rFonts w:ascii="Times New Roman" w:hAnsi="Times New Roman" w:cs="Times New Roman"/>
                <w:sz w:val="28"/>
                <w:szCs w:val="28"/>
              </w:rPr>
              <w:t>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225" w:type="dxa"/>
          </w:tcPr>
          <w:p w:rsidR="00734939" w:rsidRPr="00734939" w:rsidRDefault="0073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734939" w:rsidTr="009477F0">
        <w:tc>
          <w:tcPr>
            <w:tcW w:w="531" w:type="dxa"/>
          </w:tcPr>
          <w:p w:rsidR="00734939" w:rsidRPr="00734939" w:rsidRDefault="0073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66" w:type="dxa"/>
          </w:tcPr>
          <w:p w:rsidR="00734939" w:rsidRPr="00734939" w:rsidRDefault="0073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Беседа с родителями «Ребенок – главный пассажир»</w:t>
            </w:r>
          </w:p>
        </w:tc>
        <w:tc>
          <w:tcPr>
            <w:tcW w:w="2977" w:type="dxa"/>
          </w:tcPr>
          <w:p w:rsidR="00734939" w:rsidRDefault="003874BB" w:rsidP="003874BB"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74BB">
              <w:rPr>
                <w:rFonts w:ascii="Times New Roman" w:hAnsi="Times New Roman" w:cs="Times New Roman"/>
                <w:sz w:val="28"/>
                <w:szCs w:val="28"/>
              </w:rPr>
              <w:t>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  <w:tc>
          <w:tcPr>
            <w:tcW w:w="3225" w:type="dxa"/>
          </w:tcPr>
          <w:p w:rsidR="00734939" w:rsidRPr="00734939" w:rsidRDefault="0073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едагоги, родители</w:t>
            </w:r>
          </w:p>
        </w:tc>
      </w:tr>
      <w:tr w:rsidR="00AA2ECD" w:rsidTr="00870580">
        <w:tc>
          <w:tcPr>
            <w:tcW w:w="15099" w:type="dxa"/>
            <w:gridSpan w:val="4"/>
          </w:tcPr>
          <w:p w:rsidR="00AA2ECD" w:rsidRPr="00734939" w:rsidRDefault="00AA2ECD" w:rsidP="00734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93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AA2ECD" w:rsidTr="00870580">
        <w:tc>
          <w:tcPr>
            <w:tcW w:w="15099" w:type="dxa"/>
            <w:gridSpan w:val="4"/>
          </w:tcPr>
          <w:p w:rsidR="00AA2ECD" w:rsidRPr="00734939" w:rsidRDefault="00AA2ECD" w:rsidP="00734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939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</w:tr>
      <w:tr w:rsidR="00AA2ECD" w:rsidTr="00870580">
        <w:tc>
          <w:tcPr>
            <w:tcW w:w="15099" w:type="dxa"/>
            <w:gridSpan w:val="4"/>
          </w:tcPr>
          <w:p w:rsidR="00AA2ECD" w:rsidRPr="00734939" w:rsidRDefault="00AA2ECD" w:rsidP="00734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93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3874BB" w:rsidTr="009477F0">
        <w:tc>
          <w:tcPr>
            <w:tcW w:w="531" w:type="dxa"/>
          </w:tcPr>
          <w:p w:rsidR="003874BB" w:rsidRPr="00734939" w:rsidRDefault="0038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8366" w:type="dxa"/>
          </w:tcPr>
          <w:p w:rsidR="003874BB" w:rsidRPr="00734939" w:rsidRDefault="003874BB" w:rsidP="0073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Обзор статей изданий периодической печати по теме «Профилактика ДДТТ и ПДД. Подборка методической литературы по ПДД</w:t>
            </w:r>
          </w:p>
        </w:tc>
        <w:tc>
          <w:tcPr>
            <w:tcW w:w="2977" w:type="dxa"/>
          </w:tcPr>
          <w:p w:rsidR="003874BB" w:rsidRDefault="003874BB">
            <w:r w:rsidRPr="00E52C9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225" w:type="dxa"/>
          </w:tcPr>
          <w:p w:rsidR="003874BB" w:rsidRPr="00734939" w:rsidRDefault="00647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7BF">
              <w:rPr>
                <w:rFonts w:ascii="Times New Roman" w:hAnsi="Times New Roman" w:cs="Times New Roman"/>
                <w:sz w:val="28"/>
                <w:szCs w:val="28"/>
              </w:rPr>
              <w:t>ответственное лицо по профилактике ДДТТ</w:t>
            </w:r>
          </w:p>
        </w:tc>
      </w:tr>
      <w:tr w:rsidR="003874BB" w:rsidTr="009477F0">
        <w:tc>
          <w:tcPr>
            <w:tcW w:w="531" w:type="dxa"/>
          </w:tcPr>
          <w:p w:rsidR="003874BB" w:rsidRDefault="003874BB">
            <w:r>
              <w:t>2.</w:t>
            </w:r>
          </w:p>
        </w:tc>
        <w:tc>
          <w:tcPr>
            <w:tcW w:w="8366" w:type="dxa"/>
          </w:tcPr>
          <w:p w:rsidR="003874BB" w:rsidRPr="009477F0" w:rsidRDefault="0038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F0">
              <w:rPr>
                <w:rFonts w:ascii="Times New Roman" w:hAnsi="Times New Roman" w:cs="Times New Roman"/>
                <w:sz w:val="28"/>
                <w:szCs w:val="28"/>
              </w:rPr>
              <w:t>Изготовление и приобретение методических игр и пособий</w:t>
            </w:r>
          </w:p>
        </w:tc>
        <w:tc>
          <w:tcPr>
            <w:tcW w:w="2977" w:type="dxa"/>
          </w:tcPr>
          <w:p w:rsidR="003874BB" w:rsidRDefault="003874BB">
            <w:r w:rsidRPr="00E52C9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225" w:type="dxa"/>
          </w:tcPr>
          <w:p w:rsidR="003874BB" w:rsidRDefault="0038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едагоги</w:t>
            </w:r>
          </w:p>
          <w:p w:rsidR="003874BB" w:rsidRDefault="003874BB" w:rsidP="009477F0"/>
        </w:tc>
      </w:tr>
      <w:tr w:rsidR="003874BB" w:rsidTr="009477F0">
        <w:tc>
          <w:tcPr>
            <w:tcW w:w="531" w:type="dxa"/>
          </w:tcPr>
          <w:p w:rsidR="003874BB" w:rsidRDefault="003874BB">
            <w:r>
              <w:lastRenderedPageBreak/>
              <w:t>3.</w:t>
            </w:r>
          </w:p>
        </w:tc>
        <w:tc>
          <w:tcPr>
            <w:tcW w:w="8366" w:type="dxa"/>
          </w:tcPr>
          <w:p w:rsidR="003874BB" w:rsidRPr="009477F0" w:rsidRDefault="0038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F0">
              <w:rPr>
                <w:rFonts w:ascii="Times New Roman" w:hAnsi="Times New Roman" w:cs="Times New Roman"/>
                <w:sz w:val="28"/>
                <w:szCs w:val="28"/>
              </w:rPr>
              <w:t>Консультация для молодых педагогов, помощь воспитателям в составлении перспективных планов работы по профилактике безопасности дорожного движения на год.</w:t>
            </w:r>
          </w:p>
        </w:tc>
        <w:tc>
          <w:tcPr>
            <w:tcW w:w="2977" w:type="dxa"/>
          </w:tcPr>
          <w:p w:rsidR="003874BB" w:rsidRDefault="003874BB">
            <w:r w:rsidRPr="002E6D5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225" w:type="dxa"/>
          </w:tcPr>
          <w:p w:rsidR="003874BB" w:rsidRPr="00734939" w:rsidRDefault="003874BB" w:rsidP="0094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874BB" w:rsidRDefault="003874BB"/>
        </w:tc>
      </w:tr>
      <w:tr w:rsidR="003874BB" w:rsidTr="009477F0">
        <w:tc>
          <w:tcPr>
            <w:tcW w:w="531" w:type="dxa"/>
          </w:tcPr>
          <w:p w:rsidR="003874BB" w:rsidRPr="009477F0" w:rsidRDefault="0038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F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66" w:type="dxa"/>
          </w:tcPr>
          <w:p w:rsidR="003874BB" w:rsidRPr="009477F0" w:rsidRDefault="0038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F0">
              <w:rPr>
                <w:rFonts w:ascii="Times New Roman" w:hAnsi="Times New Roman" w:cs="Times New Roman"/>
                <w:sz w:val="28"/>
                <w:szCs w:val="28"/>
              </w:rPr>
              <w:t>Контроль организации работы с детьми по программе «Ребёнок и дорога»</w:t>
            </w:r>
          </w:p>
        </w:tc>
        <w:tc>
          <w:tcPr>
            <w:tcW w:w="2977" w:type="dxa"/>
          </w:tcPr>
          <w:p w:rsidR="003874BB" w:rsidRDefault="003874BB">
            <w:r w:rsidRPr="002E6D5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225" w:type="dxa"/>
          </w:tcPr>
          <w:p w:rsidR="003874BB" w:rsidRPr="00734939" w:rsidRDefault="003874BB" w:rsidP="0094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874BB" w:rsidRDefault="003874BB"/>
        </w:tc>
      </w:tr>
      <w:tr w:rsidR="00AA2ECD" w:rsidTr="00870580">
        <w:tc>
          <w:tcPr>
            <w:tcW w:w="15099" w:type="dxa"/>
            <w:gridSpan w:val="4"/>
          </w:tcPr>
          <w:p w:rsidR="00AA2ECD" w:rsidRPr="009477F0" w:rsidRDefault="00AA2ECD" w:rsidP="00947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F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3874BB" w:rsidTr="009477F0">
        <w:tc>
          <w:tcPr>
            <w:tcW w:w="531" w:type="dxa"/>
          </w:tcPr>
          <w:p w:rsidR="003874BB" w:rsidRPr="009477F0" w:rsidRDefault="0038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6" w:type="dxa"/>
          </w:tcPr>
          <w:p w:rsidR="003874BB" w:rsidRPr="009477F0" w:rsidRDefault="003874BB" w:rsidP="0094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F0"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 ПДД </w:t>
            </w:r>
          </w:p>
        </w:tc>
        <w:tc>
          <w:tcPr>
            <w:tcW w:w="2977" w:type="dxa"/>
          </w:tcPr>
          <w:p w:rsidR="003874BB" w:rsidRDefault="003874BB">
            <w:r w:rsidRPr="005172A3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225" w:type="dxa"/>
          </w:tcPr>
          <w:p w:rsidR="003874BB" w:rsidRDefault="003874BB">
            <w:r w:rsidRPr="006D7B3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874BB" w:rsidTr="009477F0">
        <w:tc>
          <w:tcPr>
            <w:tcW w:w="531" w:type="dxa"/>
          </w:tcPr>
          <w:p w:rsidR="003874BB" w:rsidRPr="009477F0" w:rsidRDefault="0038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F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6" w:type="dxa"/>
          </w:tcPr>
          <w:p w:rsidR="003874BB" w:rsidRPr="009477F0" w:rsidRDefault="0038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F0">
              <w:rPr>
                <w:rFonts w:ascii="Times New Roman" w:hAnsi="Times New Roman" w:cs="Times New Roman"/>
                <w:sz w:val="28"/>
                <w:szCs w:val="28"/>
              </w:rPr>
              <w:t>Целевая прогулка «Наблюдение за движением пешехода»</w:t>
            </w:r>
          </w:p>
        </w:tc>
        <w:tc>
          <w:tcPr>
            <w:tcW w:w="2977" w:type="dxa"/>
          </w:tcPr>
          <w:p w:rsidR="003874BB" w:rsidRDefault="003874BB">
            <w:r w:rsidRPr="005172A3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225" w:type="dxa"/>
          </w:tcPr>
          <w:p w:rsidR="003874BB" w:rsidRDefault="003874BB">
            <w:r w:rsidRPr="006D7B3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874BB" w:rsidTr="009477F0">
        <w:tc>
          <w:tcPr>
            <w:tcW w:w="531" w:type="dxa"/>
          </w:tcPr>
          <w:p w:rsidR="003874BB" w:rsidRPr="009477F0" w:rsidRDefault="0038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F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66" w:type="dxa"/>
          </w:tcPr>
          <w:p w:rsidR="003874BB" w:rsidRPr="009477F0" w:rsidRDefault="0038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F0">
              <w:rPr>
                <w:rFonts w:ascii="Times New Roman" w:hAnsi="Times New Roman" w:cs="Times New Roman"/>
                <w:sz w:val="28"/>
                <w:szCs w:val="28"/>
              </w:rPr>
              <w:t>Беседы с воспитанниками «Моя улица» «Дорога не место для игр»</w:t>
            </w:r>
          </w:p>
        </w:tc>
        <w:tc>
          <w:tcPr>
            <w:tcW w:w="2977" w:type="dxa"/>
          </w:tcPr>
          <w:p w:rsidR="003874BB" w:rsidRDefault="003874BB">
            <w:r w:rsidRPr="005172A3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225" w:type="dxa"/>
          </w:tcPr>
          <w:p w:rsidR="003874BB" w:rsidRDefault="003874BB">
            <w:r w:rsidRPr="006D7B3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A2ECD" w:rsidTr="00870580">
        <w:tc>
          <w:tcPr>
            <w:tcW w:w="15099" w:type="dxa"/>
            <w:gridSpan w:val="4"/>
          </w:tcPr>
          <w:p w:rsidR="00AA2ECD" w:rsidRDefault="00AA2ECD" w:rsidP="009477F0">
            <w:pPr>
              <w:jc w:val="center"/>
            </w:pPr>
            <w:r w:rsidRPr="00725F3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3874BB" w:rsidTr="009477F0">
        <w:tc>
          <w:tcPr>
            <w:tcW w:w="531" w:type="dxa"/>
          </w:tcPr>
          <w:p w:rsidR="003874BB" w:rsidRPr="009477F0" w:rsidRDefault="0038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6" w:type="dxa"/>
          </w:tcPr>
          <w:p w:rsidR="003874BB" w:rsidRPr="009477F0" w:rsidRDefault="0038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F0">
              <w:rPr>
                <w:rFonts w:ascii="Times New Roman" w:hAnsi="Times New Roman" w:cs="Times New Roman"/>
                <w:sz w:val="28"/>
                <w:szCs w:val="28"/>
              </w:rPr>
              <w:t>Оформление уголков безопасности дорожного движения «Родители, вам подражают!»</w:t>
            </w:r>
          </w:p>
        </w:tc>
        <w:tc>
          <w:tcPr>
            <w:tcW w:w="2977" w:type="dxa"/>
          </w:tcPr>
          <w:p w:rsidR="003874BB" w:rsidRDefault="003874BB">
            <w:r w:rsidRPr="00EA3108">
              <w:rPr>
                <w:rFonts w:ascii="Times New Roman" w:hAnsi="Times New Roman" w:cs="Times New Roman"/>
                <w:sz w:val="28"/>
                <w:szCs w:val="28"/>
              </w:rPr>
              <w:t>родители, педагоги</w:t>
            </w:r>
          </w:p>
        </w:tc>
        <w:tc>
          <w:tcPr>
            <w:tcW w:w="3225" w:type="dxa"/>
          </w:tcPr>
          <w:p w:rsidR="003874BB" w:rsidRDefault="003874BB">
            <w:r w:rsidRPr="00382AAF">
              <w:rPr>
                <w:rFonts w:ascii="Times New Roman" w:hAnsi="Times New Roman" w:cs="Times New Roman"/>
                <w:sz w:val="28"/>
                <w:szCs w:val="28"/>
              </w:rPr>
              <w:t>педагоги, родители</w:t>
            </w:r>
          </w:p>
        </w:tc>
      </w:tr>
      <w:tr w:rsidR="003874BB" w:rsidTr="009477F0">
        <w:tc>
          <w:tcPr>
            <w:tcW w:w="531" w:type="dxa"/>
          </w:tcPr>
          <w:p w:rsidR="003874BB" w:rsidRPr="009477F0" w:rsidRDefault="0038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F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6" w:type="dxa"/>
          </w:tcPr>
          <w:p w:rsidR="003874BB" w:rsidRPr="009477F0" w:rsidRDefault="0038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F0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о соблюдении правил безопасности детей на дороге</w:t>
            </w:r>
          </w:p>
        </w:tc>
        <w:tc>
          <w:tcPr>
            <w:tcW w:w="2977" w:type="dxa"/>
          </w:tcPr>
          <w:p w:rsidR="003874BB" w:rsidRDefault="003874BB">
            <w:r w:rsidRPr="00EA3108">
              <w:rPr>
                <w:rFonts w:ascii="Times New Roman" w:hAnsi="Times New Roman" w:cs="Times New Roman"/>
                <w:sz w:val="28"/>
                <w:szCs w:val="28"/>
              </w:rPr>
              <w:t>родители, педагоги</w:t>
            </w:r>
          </w:p>
        </w:tc>
        <w:tc>
          <w:tcPr>
            <w:tcW w:w="3225" w:type="dxa"/>
          </w:tcPr>
          <w:p w:rsidR="003874BB" w:rsidRDefault="003874BB">
            <w:r w:rsidRPr="00382AAF">
              <w:rPr>
                <w:rFonts w:ascii="Times New Roman" w:hAnsi="Times New Roman" w:cs="Times New Roman"/>
                <w:sz w:val="28"/>
                <w:szCs w:val="28"/>
              </w:rPr>
              <w:t>педагоги, родители</w:t>
            </w:r>
          </w:p>
        </w:tc>
      </w:tr>
      <w:tr w:rsidR="003874BB" w:rsidTr="009477F0">
        <w:tc>
          <w:tcPr>
            <w:tcW w:w="531" w:type="dxa"/>
          </w:tcPr>
          <w:p w:rsidR="003874BB" w:rsidRPr="009477F0" w:rsidRDefault="0038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F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66" w:type="dxa"/>
          </w:tcPr>
          <w:p w:rsidR="003874BB" w:rsidRPr="009477F0" w:rsidRDefault="0038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F0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«Как знакомить детей с правилами дорожного движения»</w:t>
            </w:r>
          </w:p>
        </w:tc>
        <w:tc>
          <w:tcPr>
            <w:tcW w:w="2977" w:type="dxa"/>
          </w:tcPr>
          <w:p w:rsidR="003874BB" w:rsidRDefault="003874BB">
            <w:r w:rsidRPr="00EA3108">
              <w:rPr>
                <w:rFonts w:ascii="Times New Roman" w:hAnsi="Times New Roman" w:cs="Times New Roman"/>
                <w:sz w:val="28"/>
                <w:szCs w:val="28"/>
              </w:rPr>
              <w:t>родители, педагоги</w:t>
            </w:r>
          </w:p>
        </w:tc>
        <w:tc>
          <w:tcPr>
            <w:tcW w:w="3225" w:type="dxa"/>
          </w:tcPr>
          <w:p w:rsidR="003874BB" w:rsidRDefault="003874BB">
            <w:r w:rsidRPr="00382AAF">
              <w:rPr>
                <w:rFonts w:ascii="Times New Roman" w:hAnsi="Times New Roman" w:cs="Times New Roman"/>
                <w:sz w:val="28"/>
                <w:szCs w:val="28"/>
              </w:rPr>
              <w:t>педагоги, родители</w:t>
            </w:r>
          </w:p>
        </w:tc>
      </w:tr>
      <w:tr w:rsidR="00AA2ECD" w:rsidTr="00870580">
        <w:tc>
          <w:tcPr>
            <w:tcW w:w="15099" w:type="dxa"/>
            <w:gridSpan w:val="4"/>
          </w:tcPr>
          <w:p w:rsidR="00AA2ECD" w:rsidRPr="009477F0" w:rsidRDefault="00AA2ECD" w:rsidP="00947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F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AA2ECD" w:rsidTr="00870580">
        <w:tc>
          <w:tcPr>
            <w:tcW w:w="15099" w:type="dxa"/>
            <w:gridSpan w:val="4"/>
          </w:tcPr>
          <w:p w:rsidR="00AA2ECD" w:rsidRPr="009477F0" w:rsidRDefault="00AA2ECD" w:rsidP="00947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F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3874BB" w:rsidTr="009477F0">
        <w:tc>
          <w:tcPr>
            <w:tcW w:w="531" w:type="dxa"/>
          </w:tcPr>
          <w:p w:rsidR="003874BB" w:rsidRPr="009477F0" w:rsidRDefault="0038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6" w:type="dxa"/>
          </w:tcPr>
          <w:p w:rsidR="003874BB" w:rsidRPr="009477F0" w:rsidRDefault="0038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F0">
              <w:rPr>
                <w:rFonts w:ascii="Times New Roman" w:hAnsi="Times New Roman" w:cs="Times New Roman"/>
                <w:sz w:val="28"/>
                <w:szCs w:val="28"/>
              </w:rPr>
              <w:t>Пополнение наглядного и демонстрационного материала, обновление предметно развивающей среды</w:t>
            </w:r>
          </w:p>
        </w:tc>
        <w:tc>
          <w:tcPr>
            <w:tcW w:w="2977" w:type="dxa"/>
          </w:tcPr>
          <w:p w:rsidR="003874BB" w:rsidRDefault="003874BB">
            <w:r w:rsidRPr="0029050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225" w:type="dxa"/>
          </w:tcPr>
          <w:p w:rsidR="003874BB" w:rsidRDefault="003874BB">
            <w:r w:rsidRPr="006D7B3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874BB" w:rsidTr="009477F0">
        <w:tc>
          <w:tcPr>
            <w:tcW w:w="531" w:type="dxa"/>
          </w:tcPr>
          <w:p w:rsidR="003874BB" w:rsidRPr="009477F0" w:rsidRDefault="0038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F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6" w:type="dxa"/>
          </w:tcPr>
          <w:p w:rsidR="003874BB" w:rsidRPr="009477F0" w:rsidRDefault="0038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F0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«Предупреждение детского дорожно-транспортного травматизма»</w:t>
            </w:r>
          </w:p>
        </w:tc>
        <w:tc>
          <w:tcPr>
            <w:tcW w:w="2977" w:type="dxa"/>
          </w:tcPr>
          <w:p w:rsidR="003874BB" w:rsidRDefault="003874BB">
            <w:r w:rsidRPr="0029050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225" w:type="dxa"/>
          </w:tcPr>
          <w:p w:rsidR="003874BB" w:rsidRPr="00734939" w:rsidRDefault="003874BB" w:rsidP="0087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874BB" w:rsidRDefault="003874BB" w:rsidP="00870580"/>
        </w:tc>
      </w:tr>
      <w:tr w:rsidR="003874BB" w:rsidTr="009477F0">
        <w:tc>
          <w:tcPr>
            <w:tcW w:w="531" w:type="dxa"/>
          </w:tcPr>
          <w:p w:rsidR="003874BB" w:rsidRPr="009477F0" w:rsidRDefault="0038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F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66" w:type="dxa"/>
          </w:tcPr>
          <w:p w:rsidR="003874BB" w:rsidRPr="009477F0" w:rsidRDefault="003874BB" w:rsidP="00947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F0">
              <w:rPr>
                <w:rFonts w:ascii="Times New Roman" w:hAnsi="Times New Roman" w:cs="Times New Roman"/>
                <w:sz w:val="28"/>
                <w:szCs w:val="28"/>
              </w:rPr>
              <w:t>Дополнение к оформлению уголков безопасности дорожного движения в группах.</w:t>
            </w:r>
          </w:p>
        </w:tc>
        <w:tc>
          <w:tcPr>
            <w:tcW w:w="2977" w:type="dxa"/>
          </w:tcPr>
          <w:p w:rsidR="003874BB" w:rsidRDefault="003874BB">
            <w:r w:rsidRPr="0029050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225" w:type="dxa"/>
          </w:tcPr>
          <w:p w:rsidR="003874BB" w:rsidRDefault="003874BB">
            <w:r w:rsidRPr="006D7B3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A2ECD" w:rsidTr="00870580">
        <w:tc>
          <w:tcPr>
            <w:tcW w:w="15099" w:type="dxa"/>
            <w:gridSpan w:val="4"/>
          </w:tcPr>
          <w:p w:rsidR="00AA2ECD" w:rsidRPr="003874BB" w:rsidRDefault="00AA2ECD" w:rsidP="00387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4B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3874BB" w:rsidTr="009477F0">
        <w:tc>
          <w:tcPr>
            <w:tcW w:w="531" w:type="dxa"/>
          </w:tcPr>
          <w:p w:rsidR="003874BB" w:rsidRPr="003874BB" w:rsidRDefault="0038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6" w:type="dxa"/>
          </w:tcPr>
          <w:p w:rsidR="003874BB" w:rsidRPr="003874BB" w:rsidRDefault="0038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BB">
              <w:rPr>
                <w:rFonts w:ascii="Times New Roman" w:hAnsi="Times New Roman" w:cs="Times New Roman"/>
                <w:sz w:val="28"/>
                <w:szCs w:val="28"/>
              </w:rPr>
              <w:t>Рисунки, аппликации, лепка на тему «Дорожные знаки», «Светофор», «Виды транспорта»</w:t>
            </w:r>
          </w:p>
        </w:tc>
        <w:tc>
          <w:tcPr>
            <w:tcW w:w="2977" w:type="dxa"/>
          </w:tcPr>
          <w:p w:rsidR="003874BB" w:rsidRDefault="003874BB">
            <w:r w:rsidRPr="00BB6E77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225" w:type="dxa"/>
          </w:tcPr>
          <w:p w:rsidR="003874BB" w:rsidRDefault="003874BB">
            <w:r w:rsidRPr="00361BD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874BB" w:rsidTr="009477F0">
        <w:tc>
          <w:tcPr>
            <w:tcW w:w="531" w:type="dxa"/>
          </w:tcPr>
          <w:p w:rsidR="003874BB" w:rsidRPr="003874BB" w:rsidRDefault="0038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6" w:type="dxa"/>
          </w:tcPr>
          <w:p w:rsidR="003874BB" w:rsidRPr="003874BB" w:rsidRDefault="0038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BB">
              <w:rPr>
                <w:rFonts w:ascii="Times New Roman" w:hAnsi="Times New Roman" w:cs="Times New Roman"/>
                <w:sz w:val="28"/>
                <w:szCs w:val="28"/>
              </w:rPr>
              <w:t>Беседы с детьми «Пешеходный переход», «Транспорт»</w:t>
            </w:r>
          </w:p>
        </w:tc>
        <w:tc>
          <w:tcPr>
            <w:tcW w:w="2977" w:type="dxa"/>
          </w:tcPr>
          <w:p w:rsidR="003874BB" w:rsidRDefault="003874BB">
            <w:r w:rsidRPr="00BB6E77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225" w:type="dxa"/>
          </w:tcPr>
          <w:p w:rsidR="003874BB" w:rsidRDefault="003874BB">
            <w:r w:rsidRPr="00361BD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874BB" w:rsidTr="009477F0">
        <w:tc>
          <w:tcPr>
            <w:tcW w:w="531" w:type="dxa"/>
          </w:tcPr>
          <w:p w:rsidR="003874BB" w:rsidRPr="003874BB" w:rsidRDefault="0038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366" w:type="dxa"/>
          </w:tcPr>
          <w:p w:rsidR="003874BB" w:rsidRPr="003874BB" w:rsidRDefault="0038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BB"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 по безопасности ДД</w:t>
            </w:r>
          </w:p>
        </w:tc>
        <w:tc>
          <w:tcPr>
            <w:tcW w:w="2977" w:type="dxa"/>
          </w:tcPr>
          <w:p w:rsidR="003874BB" w:rsidRDefault="003874BB">
            <w:r w:rsidRPr="00BB6E77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225" w:type="dxa"/>
          </w:tcPr>
          <w:p w:rsidR="003874BB" w:rsidRDefault="003874BB">
            <w:r w:rsidRPr="00361BD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A2ECD" w:rsidTr="00870580">
        <w:tc>
          <w:tcPr>
            <w:tcW w:w="15099" w:type="dxa"/>
            <w:gridSpan w:val="4"/>
          </w:tcPr>
          <w:p w:rsidR="00AA2ECD" w:rsidRPr="003874BB" w:rsidRDefault="00AA2ECD" w:rsidP="00387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4B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AA2ECD" w:rsidTr="009477F0">
        <w:tc>
          <w:tcPr>
            <w:tcW w:w="531" w:type="dxa"/>
          </w:tcPr>
          <w:p w:rsidR="00AA2ECD" w:rsidRPr="00AA2ECD" w:rsidRDefault="00AA2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E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6" w:type="dxa"/>
          </w:tcPr>
          <w:p w:rsidR="00AA2ECD" w:rsidRPr="00AA2ECD" w:rsidRDefault="00AA2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ECD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«Внимание, дети на улице!»</w:t>
            </w:r>
          </w:p>
        </w:tc>
        <w:tc>
          <w:tcPr>
            <w:tcW w:w="2977" w:type="dxa"/>
          </w:tcPr>
          <w:p w:rsidR="00AA2ECD" w:rsidRDefault="00A2511D" w:rsidP="00A2511D"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225" w:type="dxa"/>
          </w:tcPr>
          <w:p w:rsidR="00AA2ECD" w:rsidRDefault="00AA2ECD">
            <w:r w:rsidRPr="00605FE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A2ECD" w:rsidTr="009477F0">
        <w:tc>
          <w:tcPr>
            <w:tcW w:w="531" w:type="dxa"/>
          </w:tcPr>
          <w:p w:rsidR="00AA2ECD" w:rsidRPr="00AA2ECD" w:rsidRDefault="00AA2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EC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6" w:type="dxa"/>
          </w:tcPr>
          <w:p w:rsidR="00AA2ECD" w:rsidRPr="00AA2ECD" w:rsidRDefault="00AA2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ECD">
              <w:rPr>
                <w:rFonts w:ascii="Times New Roman" w:hAnsi="Times New Roman" w:cs="Times New Roman"/>
                <w:sz w:val="28"/>
                <w:szCs w:val="28"/>
              </w:rPr>
              <w:t>Оформление папок-передвижек «Рекомендации непослушным родителям»</w:t>
            </w:r>
          </w:p>
        </w:tc>
        <w:tc>
          <w:tcPr>
            <w:tcW w:w="2977" w:type="dxa"/>
          </w:tcPr>
          <w:p w:rsidR="00AA2ECD" w:rsidRDefault="00AA2ECD" w:rsidP="00A2511D">
            <w:r w:rsidRPr="005230D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225" w:type="dxa"/>
          </w:tcPr>
          <w:p w:rsidR="00AA2ECD" w:rsidRDefault="00AA2ECD">
            <w:r w:rsidRPr="00605FE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A2ECD" w:rsidTr="009477F0">
        <w:tc>
          <w:tcPr>
            <w:tcW w:w="531" w:type="dxa"/>
          </w:tcPr>
          <w:p w:rsidR="00AA2ECD" w:rsidRPr="00AA2ECD" w:rsidRDefault="00AA2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EC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66" w:type="dxa"/>
          </w:tcPr>
          <w:p w:rsidR="00AA2ECD" w:rsidRPr="00AA2ECD" w:rsidRDefault="00AA2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ECD">
              <w:rPr>
                <w:rFonts w:ascii="Times New Roman" w:hAnsi="Times New Roman" w:cs="Times New Roman"/>
                <w:sz w:val="28"/>
                <w:szCs w:val="28"/>
              </w:rPr>
              <w:t>Разработка памятки для родителей «Детские удерживающие устройства»</w:t>
            </w:r>
          </w:p>
        </w:tc>
        <w:tc>
          <w:tcPr>
            <w:tcW w:w="2977" w:type="dxa"/>
          </w:tcPr>
          <w:p w:rsidR="00AA2ECD" w:rsidRDefault="00AA2ECD" w:rsidP="00A2511D">
            <w:r w:rsidRPr="005230D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225" w:type="dxa"/>
          </w:tcPr>
          <w:p w:rsidR="00AA2ECD" w:rsidRDefault="00AA2ECD">
            <w:r w:rsidRPr="00605FE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A2ECD" w:rsidTr="00870580">
        <w:tc>
          <w:tcPr>
            <w:tcW w:w="15099" w:type="dxa"/>
            <w:gridSpan w:val="4"/>
          </w:tcPr>
          <w:p w:rsidR="00AA2ECD" w:rsidRPr="00AA2ECD" w:rsidRDefault="00AA2ECD" w:rsidP="00AA2E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ECD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AA2ECD" w:rsidTr="00870580">
        <w:tc>
          <w:tcPr>
            <w:tcW w:w="15099" w:type="dxa"/>
            <w:gridSpan w:val="4"/>
          </w:tcPr>
          <w:p w:rsidR="00AA2ECD" w:rsidRPr="00AA2ECD" w:rsidRDefault="00AA2ECD" w:rsidP="00AA2E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EC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3874BB" w:rsidTr="009477F0">
        <w:tc>
          <w:tcPr>
            <w:tcW w:w="531" w:type="dxa"/>
          </w:tcPr>
          <w:p w:rsidR="003874BB" w:rsidRPr="00C8054F" w:rsidRDefault="00C8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5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6" w:type="dxa"/>
          </w:tcPr>
          <w:p w:rsidR="003874BB" w:rsidRPr="00C8054F" w:rsidRDefault="00C8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54F">
              <w:rPr>
                <w:rFonts w:ascii="Times New Roman" w:hAnsi="Times New Roman" w:cs="Times New Roman"/>
                <w:sz w:val="28"/>
                <w:szCs w:val="28"/>
              </w:rPr>
              <w:t>Консультация «Организация изучения правил дорожного движения с детьми</w:t>
            </w:r>
          </w:p>
        </w:tc>
        <w:tc>
          <w:tcPr>
            <w:tcW w:w="2977" w:type="dxa"/>
          </w:tcPr>
          <w:p w:rsidR="003874BB" w:rsidRDefault="00C8054F">
            <w:r w:rsidRPr="0029050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225" w:type="dxa"/>
          </w:tcPr>
          <w:p w:rsidR="003874BB" w:rsidRDefault="00C8054F">
            <w:r w:rsidRPr="0029050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9B2ABC" w:rsidTr="009477F0">
        <w:tc>
          <w:tcPr>
            <w:tcW w:w="531" w:type="dxa"/>
          </w:tcPr>
          <w:p w:rsidR="009B2ABC" w:rsidRPr="00C8054F" w:rsidRDefault="009B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5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6" w:type="dxa"/>
          </w:tcPr>
          <w:p w:rsidR="009B2ABC" w:rsidRPr="009B2ABC" w:rsidRDefault="009B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BC">
              <w:rPr>
                <w:rFonts w:ascii="Times New Roman" w:hAnsi="Times New Roman" w:cs="Times New Roman"/>
                <w:sz w:val="28"/>
                <w:szCs w:val="28"/>
              </w:rPr>
              <w:t>Конкурс среди групп «Книжка-малышка по ПДД»</w:t>
            </w:r>
          </w:p>
        </w:tc>
        <w:tc>
          <w:tcPr>
            <w:tcW w:w="2977" w:type="dxa"/>
          </w:tcPr>
          <w:p w:rsidR="009B2ABC" w:rsidRDefault="009B2ABC">
            <w:r w:rsidRPr="005E080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225" w:type="dxa"/>
          </w:tcPr>
          <w:p w:rsidR="009B2ABC" w:rsidRDefault="009B2ABC"/>
        </w:tc>
      </w:tr>
      <w:tr w:rsidR="009B2ABC" w:rsidTr="009477F0">
        <w:tc>
          <w:tcPr>
            <w:tcW w:w="531" w:type="dxa"/>
          </w:tcPr>
          <w:p w:rsidR="009B2ABC" w:rsidRPr="00C8054F" w:rsidRDefault="009B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5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66" w:type="dxa"/>
          </w:tcPr>
          <w:p w:rsidR="009B2ABC" w:rsidRPr="009B2ABC" w:rsidRDefault="009B2ABC" w:rsidP="009B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BC"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работы по соблюдению ПДД детьми на информационном сайте ДОУ</w:t>
            </w:r>
          </w:p>
        </w:tc>
        <w:tc>
          <w:tcPr>
            <w:tcW w:w="2977" w:type="dxa"/>
          </w:tcPr>
          <w:p w:rsidR="009B2ABC" w:rsidRDefault="009B2ABC">
            <w:r w:rsidRPr="005E080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225" w:type="dxa"/>
          </w:tcPr>
          <w:p w:rsidR="009B2ABC" w:rsidRPr="00734939" w:rsidRDefault="009B2ABC" w:rsidP="009B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B2ABC" w:rsidRDefault="009B2ABC"/>
        </w:tc>
      </w:tr>
      <w:tr w:rsidR="009B2ABC" w:rsidTr="00870580">
        <w:tc>
          <w:tcPr>
            <w:tcW w:w="15099" w:type="dxa"/>
            <w:gridSpan w:val="4"/>
          </w:tcPr>
          <w:p w:rsidR="009B2ABC" w:rsidRPr="009B2ABC" w:rsidRDefault="009B2ABC" w:rsidP="009B2A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AB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AA2ECD" w:rsidTr="009477F0">
        <w:tc>
          <w:tcPr>
            <w:tcW w:w="531" w:type="dxa"/>
          </w:tcPr>
          <w:p w:rsidR="00AA2ECD" w:rsidRPr="00D9702D" w:rsidRDefault="009B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0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6" w:type="dxa"/>
          </w:tcPr>
          <w:p w:rsidR="00AA2ECD" w:rsidRPr="009B2ABC" w:rsidRDefault="009B2ABC" w:rsidP="009B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B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игр по ПДД в совместной деятельности с детьми всех возрастных групп</w:t>
            </w:r>
          </w:p>
        </w:tc>
        <w:tc>
          <w:tcPr>
            <w:tcW w:w="2977" w:type="dxa"/>
          </w:tcPr>
          <w:p w:rsidR="00AA2ECD" w:rsidRPr="009B2ABC" w:rsidRDefault="009B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B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225" w:type="dxa"/>
          </w:tcPr>
          <w:p w:rsidR="00AA2ECD" w:rsidRDefault="009B2ABC">
            <w:r w:rsidRPr="0029050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9B2ABC" w:rsidTr="009477F0">
        <w:tc>
          <w:tcPr>
            <w:tcW w:w="531" w:type="dxa"/>
          </w:tcPr>
          <w:p w:rsidR="009B2ABC" w:rsidRPr="00D9702D" w:rsidRDefault="009B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02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6" w:type="dxa"/>
          </w:tcPr>
          <w:p w:rsidR="009B2ABC" w:rsidRPr="009B2ABC" w:rsidRDefault="009B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BC">
              <w:rPr>
                <w:rFonts w:ascii="Times New Roman" w:hAnsi="Times New Roman" w:cs="Times New Roman"/>
                <w:sz w:val="28"/>
                <w:szCs w:val="28"/>
              </w:rPr>
              <w:t>Инструктажи с детьми «Правила поведения на остановке и в общественном транспорте»</w:t>
            </w:r>
          </w:p>
        </w:tc>
        <w:tc>
          <w:tcPr>
            <w:tcW w:w="2977" w:type="dxa"/>
          </w:tcPr>
          <w:p w:rsidR="009B2ABC" w:rsidRDefault="009B2ABC">
            <w:r w:rsidRPr="00E146DB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225" w:type="dxa"/>
          </w:tcPr>
          <w:p w:rsidR="009B2ABC" w:rsidRDefault="009B2ABC">
            <w:r w:rsidRPr="0029050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9B2ABC" w:rsidTr="009477F0">
        <w:tc>
          <w:tcPr>
            <w:tcW w:w="531" w:type="dxa"/>
          </w:tcPr>
          <w:p w:rsidR="009B2ABC" w:rsidRPr="00D9702D" w:rsidRDefault="009B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02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66" w:type="dxa"/>
          </w:tcPr>
          <w:p w:rsidR="009B2ABC" w:rsidRPr="009B2ABC" w:rsidRDefault="009B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BC">
              <w:rPr>
                <w:rFonts w:ascii="Times New Roman" w:hAnsi="Times New Roman" w:cs="Times New Roman"/>
                <w:sz w:val="28"/>
                <w:szCs w:val="28"/>
              </w:rPr>
              <w:t>Развлечение для детей старшего возраста «Вместе учим ПДД»</w:t>
            </w:r>
          </w:p>
        </w:tc>
        <w:tc>
          <w:tcPr>
            <w:tcW w:w="2977" w:type="dxa"/>
          </w:tcPr>
          <w:p w:rsidR="009B2ABC" w:rsidRDefault="009B2ABC">
            <w:r w:rsidRPr="00E146DB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225" w:type="dxa"/>
          </w:tcPr>
          <w:p w:rsidR="009B2ABC" w:rsidRPr="009B2ABC" w:rsidRDefault="00647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7BF">
              <w:rPr>
                <w:rFonts w:ascii="Times New Roman" w:hAnsi="Times New Roman" w:cs="Times New Roman"/>
                <w:sz w:val="28"/>
                <w:szCs w:val="28"/>
              </w:rPr>
              <w:t>ответственное лицо по профилактике ДДТТ</w:t>
            </w:r>
          </w:p>
        </w:tc>
      </w:tr>
      <w:tr w:rsidR="00D9702D" w:rsidTr="00870580">
        <w:tc>
          <w:tcPr>
            <w:tcW w:w="15099" w:type="dxa"/>
            <w:gridSpan w:val="4"/>
          </w:tcPr>
          <w:p w:rsidR="00D9702D" w:rsidRPr="00D9702D" w:rsidRDefault="00D9702D" w:rsidP="00D9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02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D9702D" w:rsidTr="009477F0">
        <w:tc>
          <w:tcPr>
            <w:tcW w:w="531" w:type="dxa"/>
          </w:tcPr>
          <w:p w:rsidR="00D9702D" w:rsidRPr="00D9702D" w:rsidRDefault="00D97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0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6" w:type="dxa"/>
          </w:tcPr>
          <w:p w:rsidR="00D9702D" w:rsidRPr="00D9702D" w:rsidRDefault="00D97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02D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о соблюдении правил безопасности детей на дороге.</w:t>
            </w:r>
          </w:p>
        </w:tc>
        <w:tc>
          <w:tcPr>
            <w:tcW w:w="2977" w:type="dxa"/>
          </w:tcPr>
          <w:p w:rsidR="00D9702D" w:rsidRDefault="00D9702D" w:rsidP="00A2511D">
            <w:r w:rsidRPr="00B47B89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225" w:type="dxa"/>
          </w:tcPr>
          <w:p w:rsidR="00D9702D" w:rsidRDefault="00D9702D">
            <w:r w:rsidRPr="0029050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D9702D" w:rsidTr="009477F0">
        <w:tc>
          <w:tcPr>
            <w:tcW w:w="531" w:type="dxa"/>
          </w:tcPr>
          <w:p w:rsidR="00D9702D" w:rsidRPr="00D9702D" w:rsidRDefault="00D97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02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6" w:type="dxa"/>
          </w:tcPr>
          <w:p w:rsidR="00D9702D" w:rsidRPr="00D9702D" w:rsidRDefault="00D97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02D">
              <w:rPr>
                <w:rFonts w:ascii="Times New Roman" w:hAnsi="Times New Roman" w:cs="Times New Roman"/>
                <w:sz w:val="28"/>
                <w:szCs w:val="28"/>
              </w:rPr>
              <w:t>Оформление папок-передвижек в групповых комнатах по ПДД</w:t>
            </w:r>
          </w:p>
        </w:tc>
        <w:tc>
          <w:tcPr>
            <w:tcW w:w="2977" w:type="dxa"/>
          </w:tcPr>
          <w:p w:rsidR="00D9702D" w:rsidRDefault="00D9702D">
            <w:r w:rsidRPr="00B47B89">
              <w:rPr>
                <w:rFonts w:ascii="Times New Roman" w:hAnsi="Times New Roman" w:cs="Times New Roman"/>
                <w:sz w:val="28"/>
                <w:szCs w:val="28"/>
              </w:rPr>
              <w:t>родители, педагоги</w:t>
            </w:r>
          </w:p>
        </w:tc>
        <w:tc>
          <w:tcPr>
            <w:tcW w:w="3225" w:type="dxa"/>
          </w:tcPr>
          <w:p w:rsidR="00D9702D" w:rsidRDefault="00D9702D">
            <w:r w:rsidRPr="003F4C9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D9702D" w:rsidTr="009477F0">
        <w:tc>
          <w:tcPr>
            <w:tcW w:w="531" w:type="dxa"/>
          </w:tcPr>
          <w:p w:rsidR="00D9702D" w:rsidRPr="00D9702D" w:rsidRDefault="00D97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02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66" w:type="dxa"/>
          </w:tcPr>
          <w:p w:rsidR="00D9702D" w:rsidRPr="00D9702D" w:rsidRDefault="00D97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02D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 «Типичные случаи детского травматизма и меры его предупреждения»</w:t>
            </w:r>
          </w:p>
        </w:tc>
        <w:tc>
          <w:tcPr>
            <w:tcW w:w="2977" w:type="dxa"/>
          </w:tcPr>
          <w:p w:rsidR="00D9702D" w:rsidRDefault="00D9702D">
            <w:r w:rsidRPr="00B47B89">
              <w:rPr>
                <w:rFonts w:ascii="Times New Roman" w:hAnsi="Times New Roman" w:cs="Times New Roman"/>
                <w:sz w:val="28"/>
                <w:szCs w:val="28"/>
              </w:rPr>
              <w:t>родители, педагоги</w:t>
            </w:r>
          </w:p>
        </w:tc>
        <w:tc>
          <w:tcPr>
            <w:tcW w:w="3225" w:type="dxa"/>
          </w:tcPr>
          <w:p w:rsidR="00D9702D" w:rsidRDefault="00D9702D">
            <w:r w:rsidRPr="003F4C9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D9702D" w:rsidTr="00870580">
        <w:tc>
          <w:tcPr>
            <w:tcW w:w="15099" w:type="dxa"/>
            <w:gridSpan w:val="4"/>
          </w:tcPr>
          <w:p w:rsidR="00D9702D" w:rsidRPr="00D9702D" w:rsidRDefault="00D9702D" w:rsidP="00D9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0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D9702D" w:rsidTr="00870580">
        <w:tc>
          <w:tcPr>
            <w:tcW w:w="15099" w:type="dxa"/>
            <w:gridSpan w:val="4"/>
          </w:tcPr>
          <w:p w:rsidR="00D9702D" w:rsidRPr="00D9702D" w:rsidRDefault="00D9702D" w:rsidP="00D9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0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proofErr w:type="gramStart"/>
            <w:r w:rsidRPr="00D9702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D970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педагогам</w:t>
            </w:r>
          </w:p>
        </w:tc>
      </w:tr>
      <w:tr w:rsidR="00D9702D" w:rsidTr="009477F0">
        <w:tc>
          <w:tcPr>
            <w:tcW w:w="531" w:type="dxa"/>
          </w:tcPr>
          <w:p w:rsidR="00D9702D" w:rsidRPr="00D9702D" w:rsidRDefault="00D97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8366" w:type="dxa"/>
          </w:tcPr>
          <w:p w:rsidR="00D9702D" w:rsidRPr="00D9702D" w:rsidRDefault="00D97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02D">
              <w:rPr>
                <w:rFonts w:ascii="Times New Roman" w:hAnsi="Times New Roman" w:cs="Times New Roman"/>
                <w:sz w:val="28"/>
                <w:szCs w:val="28"/>
              </w:rPr>
              <w:t>Пополнение библиотечки детской художественной литературы для работы по профилактике ДДТТ</w:t>
            </w:r>
          </w:p>
        </w:tc>
        <w:tc>
          <w:tcPr>
            <w:tcW w:w="2977" w:type="dxa"/>
          </w:tcPr>
          <w:p w:rsidR="00D9702D" w:rsidRDefault="00D9702D">
            <w:r w:rsidRPr="008A6E2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225" w:type="dxa"/>
          </w:tcPr>
          <w:p w:rsidR="00D9702D" w:rsidRDefault="00D9702D">
            <w:r w:rsidRPr="0029050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D9702D" w:rsidTr="009477F0">
        <w:tc>
          <w:tcPr>
            <w:tcW w:w="531" w:type="dxa"/>
          </w:tcPr>
          <w:p w:rsidR="00D9702D" w:rsidRPr="00D9702D" w:rsidRDefault="00D97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02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6" w:type="dxa"/>
          </w:tcPr>
          <w:p w:rsidR="00D9702D" w:rsidRPr="00D9702D" w:rsidRDefault="00D97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02D">
              <w:rPr>
                <w:rFonts w:ascii="Times New Roman" w:hAnsi="Times New Roman" w:cs="Times New Roman"/>
                <w:sz w:val="28"/>
                <w:szCs w:val="28"/>
              </w:rPr>
              <w:t>Конкурс для педагогов «Лучший конспект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 </w:t>
            </w:r>
            <w:r w:rsidRPr="00D9702D">
              <w:rPr>
                <w:rFonts w:ascii="Times New Roman" w:hAnsi="Times New Roman" w:cs="Times New Roman"/>
                <w:sz w:val="28"/>
                <w:szCs w:val="28"/>
              </w:rPr>
              <w:t xml:space="preserve"> по ПДД»</w:t>
            </w:r>
          </w:p>
        </w:tc>
        <w:tc>
          <w:tcPr>
            <w:tcW w:w="2977" w:type="dxa"/>
          </w:tcPr>
          <w:p w:rsidR="00D9702D" w:rsidRDefault="00D9702D">
            <w:r w:rsidRPr="008A6E2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225" w:type="dxa"/>
          </w:tcPr>
          <w:p w:rsidR="00D9702D" w:rsidRPr="00734939" w:rsidRDefault="00D9702D" w:rsidP="00D97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9702D" w:rsidRDefault="00D9702D"/>
        </w:tc>
      </w:tr>
      <w:tr w:rsidR="00D9702D" w:rsidTr="009477F0">
        <w:tc>
          <w:tcPr>
            <w:tcW w:w="531" w:type="dxa"/>
          </w:tcPr>
          <w:p w:rsidR="00D9702D" w:rsidRPr="00D9702D" w:rsidRDefault="00D97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02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66" w:type="dxa"/>
          </w:tcPr>
          <w:p w:rsidR="00D9702D" w:rsidRPr="00D9702D" w:rsidRDefault="00D97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02D"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конкурсах, акциях по ПДД разного уровня</w:t>
            </w:r>
          </w:p>
        </w:tc>
        <w:tc>
          <w:tcPr>
            <w:tcW w:w="2977" w:type="dxa"/>
          </w:tcPr>
          <w:p w:rsidR="00D9702D" w:rsidRDefault="00D9702D">
            <w:r w:rsidRPr="008A6E2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225" w:type="dxa"/>
          </w:tcPr>
          <w:p w:rsidR="00D9702D" w:rsidRPr="00734939" w:rsidRDefault="00D9702D" w:rsidP="00D97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9702D" w:rsidRDefault="00D9702D"/>
        </w:tc>
      </w:tr>
      <w:tr w:rsidR="00D9702D" w:rsidTr="00870580">
        <w:tc>
          <w:tcPr>
            <w:tcW w:w="15099" w:type="dxa"/>
            <w:gridSpan w:val="4"/>
          </w:tcPr>
          <w:p w:rsidR="00D9702D" w:rsidRPr="00D9702D" w:rsidRDefault="00D9702D" w:rsidP="00D9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02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5375A6" w:rsidTr="009477F0">
        <w:tc>
          <w:tcPr>
            <w:tcW w:w="531" w:type="dxa"/>
          </w:tcPr>
          <w:p w:rsidR="005375A6" w:rsidRPr="005375A6" w:rsidRDefault="0053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5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6" w:type="dxa"/>
          </w:tcPr>
          <w:p w:rsidR="005375A6" w:rsidRPr="00D9702D" w:rsidRDefault="0053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02D">
              <w:rPr>
                <w:rFonts w:ascii="Times New Roman" w:hAnsi="Times New Roman" w:cs="Times New Roman"/>
                <w:sz w:val="28"/>
                <w:szCs w:val="28"/>
              </w:rPr>
              <w:t>Просмотр иллюстраций, фотографий, мультфильмов и презентаций по закреплению ПДД</w:t>
            </w:r>
          </w:p>
        </w:tc>
        <w:tc>
          <w:tcPr>
            <w:tcW w:w="2977" w:type="dxa"/>
          </w:tcPr>
          <w:p w:rsidR="005375A6" w:rsidRPr="009B2ABC" w:rsidRDefault="005375A6" w:rsidP="0087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BC">
              <w:rPr>
                <w:rFonts w:ascii="Times New Roman" w:hAnsi="Times New Roman" w:cs="Times New Roman"/>
                <w:sz w:val="28"/>
                <w:szCs w:val="28"/>
              </w:rPr>
              <w:t>педагоги, дети</w:t>
            </w:r>
          </w:p>
        </w:tc>
        <w:tc>
          <w:tcPr>
            <w:tcW w:w="3225" w:type="dxa"/>
          </w:tcPr>
          <w:p w:rsidR="005375A6" w:rsidRDefault="005375A6" w:rsidP="00870580">
            <w:r w:rsidRPr="0029050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375A6" w:rsidTr="009477F0">
        <w:tc>
          <w:tcPr>
            <w:tcW w:w="531" w:type="dxa"/>
          </w:tcPr>
          <w:p w:rsidR="005375A6" w:rsidRPr="005375A6" w:rsidRDefault="0053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5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6" w:type="dxa"/>
          </w:tcPr>
          <w:p w:rsidR="005375A6" w:rsidRPr="00D9702D" w:rsidRDefault="0053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02D">
              <w:rPr>
                <w:rFonts w:ascii="Times New Roman" w:hAnsi="Times New Roman" w:cs="Times New Roman"/>
                <w:sz w:val="28"/>
                <w:szCs w:val="28"/>
              </w:rPr>
              <w:t>Игровая деятельност</w:t>
            </w:r>
            <w:proofErr w:type="gramStart"/>
            <w:r w:rsidRPr="00D9702D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D9702D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подвижные, дидактические, сюжетно-ролевые, театрализованные, настольно-печатные)</w:t>
            </w:r>
          </w:p>
        </w:tc>
        <w:tc>
          <w:tcPr>
            <w:tcW w:w="2977" w:type="dxa"/>
          </w:tcPr>
          <w:p w:rsidR="005375A6" w:rsidRPr="009B2ABC" w:rsidRDefault="005375A6" w:rsidP="0087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BC">
              <w:rPr>
                <w:rFonts w:ascii="Times New Roman" w:hAnsi="Times New Roman" w:cs="Times New Roman"/>
                <w:sz w:val="28"/>
                <w:szCs w:val="28"/>
              </w:rPr>
              <w:t>педагоги, дети</w:t>
            </w:r>
          </w:p>
        </w:tc>
        <w:tc>
          <w:tcPr>
            <w:tcW w:w="3225" w:type="dxa"/>
          </w:tcPr>
          <w:p w:rsidR="005375A6" w:rsidRDefault="005375A6" w:rsidP="00870580">
            <w:r w:rsidRPr="0029050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375A6" w:rsidTr="009477F0">
        <w:tc>
          <w:tcPr>
            <w:tcW w:w="531" w:type="dxa"/>
          </w:tcPr>
          <w:p w:rsidR="005375A6" w:rsidRPr="005375A6" w:rsidRDefault="0053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5A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66" w:type="dxa"/>
          </w:tcPr>
          <w:p w:rsidR="005375A6" w:rsidRPr="005375A6" w:rsidRDefault="0053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5A6">
              <w:rPr>
                <w:rFonts w:ascii="Times New Roman" w:hAnsi="Times New Roman" w:cs="Times New Roman"/>
                <w:sz w:val="28"/>
                <w:szCs w:val="28"/>
              </w:rPr>
              <w:t>Инсценировка сказки по ПДД (старшие группы)</w:t>
            </w:r>
          </w:p>
        </w:tc>
        <w:tc>
          <w:tcPr>
            <w:tcW w:w="2977" w:type="dxa"/>
          </w:tcPr>
          <w:p w:rsidR="005375A6" w:rsidRPr="009B2ABC" w:rsidRDefault="005375A6" w:rsidP="0087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BC">
              <w:rPr>
                <w:rFonts w:ascii="Times New Roman" w:hAnsi="Times New Roman" w:cs="Times New Roman"/>
                <w:sz w:val="28"/>
                <w:szCs w:val="28"/>
              </w:rPr>
              <w:t>педагоги, дети</w:t>
            </w:r>
          </w:p>
        </w:tc>
        <w:tc>
          <w:tcPr>
            <w:tcW w:w="3225" w:type="dxa"/>
          </w:tcPr>
          <w:p w:rsidR="005375A6" w:rsidRDefault="005375A6" w:rsidP="00870580">
            <w:r w:rsidRPr="0029050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375A6" w:rsidTr="00870580">
        <w:tc>
          <w:tcPr>
            <w:tcW w:w="15099" w:type="dxa"/>
            <w:gridSpan w:val="4"/>
          </w:tcPr>
          <w:p w:rsidR="005375A6" w:rsidRPr="005375A6" w:rsidRDefault="005375A6" w:rsidP="005375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5A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5375A6" w:rsidTr="009477F0">
        <w:tc>
          <w:tcPr>
            <w:tcW w:w="531" w:type="dxa"/>
          </w:tcPr>
          <w:p w:rsidR="005375A6" w:rsidRPr="005375A6" w:rsidRDefault="0053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5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6" w:type="dxa"/>
          </w:tcPr>
          <w:p w:rsidR="005375A6" w:rsidRPr="005375A6" w:rsidRDefault="0053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5A6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с родителями «Осторожно, гололед»</w:t>
            </w:r>
          </w:p>
        </w:tc>
        <w:tc>
          <w:tcPr>
            <w:tcW w:w="2977" w:type="dxa"/>
          </w:tcPr>
          <w:p w:rsidR="005375A6" w:rsidRDefault="005375A6">
            <w:r w:rsidRPr="0031123C">
              <w:rPr>
                <w:rFonts w:ascii="Times New Roman" w:hAnsi="Times New Roman" w:cs="Times New Roman"/>
                <w:sz w:val="28"/>
                <w:szCs w:val="28"/>
              </w:rPr>
              <w:t>родители, педагоги</w:t>
            </w:r>
          </w:p>
        </w:tc>
        <w:tc>
          <w:tcPr>
            <w:tcW w:w="3225" w:type="dxa"/>
          </w:tcPr>
          <w:p w:rsidR="005375A6" w:rsidRDefault="005375A6">
            <w:r w:rsidRPr="006C333A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375A6" w:rsidTr="009477F0">
        <w:tc>
          <w:tcPr>
            <w:tcW w:w="531" w:type="dxa"/>
          </w:tcPr>
          <w:p w:rsidR="005375A6" w:rsidRPr="005375A6" w:rsidRDefault="0053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5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6" w:type="dxa"/>
          </w:tcPr>
          <w:p w:rsidR="005375A6" w:rsidRPr="005375A6" w:rsidRDefault="0053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5A6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для родителей по ПДД «Дорога в зимний период времени».</w:t>
            </w:r>
          </w:p>
        </w:tc>
        <w:tc>
          <w:tcPr>
            <w:tcW w:w="2977" w:type="dxa"/>
          </w:tcPr>
          <w:p w:rsidR="005375A6" w:rsidRDefault="005375A6">
            <w:r w:rsidRPr="0031123C">
              <w:rPr>
                <w:rFonts w:ascii="Times New Roman" w:hAnsi="Times New Roman" w:cs="Times New Roman"/>
                <w:sz w:val="28"/>
                <w:szCs w:val="28"/>
              </w:rPr>
              <w:t>родители, педагоги</w:t>
            </w:r>
          </w:p>
        </w:tc>
        <w:tc>
          <w:tcPr>
            <w:tcW w:w="3225" w:type="dxa"/>
          </w:tcPr>
          <w:p w:rsidR="005375A6" w:rsidRDefault="005375A6">
            <w:r w:rsidRPr="006C333A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375A6" w:rsidTr="009477F0">
        <w:tc>
          <w:tcPr>
            <w:tcW w:w="531" w:type="dxa"/>
          </w:tcPr>
          <w:p w:rsidR="005375A6" w:rsidRPr="005375A6" w:rsidRDefault="0053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5A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66" w:type="dxa"/>
          </w:tcPr>
          <w:p w:rsidR="005375A6" w:rsidRPr="005375A6" w:rsidRDefault="0053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5A6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«Организация изучения правил дорожного движения с детьми»</w:t>
            </w:r>
          </w:p>
        </w:tc>
        <w:tc>
          <w:tcPr>
            <w:tcW w:w="2977" w:type="dxa"/>
          </w:tcPr>
          <w:p w:rsidR="005375A6" w:rsidRDefault="005375A6">
            <w:r w:rsidRPr="0031123C">
              <w:rPr>
                <w:rFonts w:ascii="Times New Roman" w:hAnsi="Times New Roman" w:cs="Times New Roman"/>
                <w:sz w:val="28"/>
                <w:szCs w:val="28"/>
              </w:rPr>
              <w:t>родители, педагоги</w:t>
            </w:r>
          </w:p>
        </w:tc>
        <w:tc>
          <w:tcPr>
            <w:tcW w:w="3225" w:type="dxa"/>
          </w:tcPr>
          <w:p w:rsidR="005375A6" w:rsidRDefault="005375A6">
            <w:r w:rsidRPr="006C333A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375A6" w:rsidTr="00870580">
        <w:tc>
          <w:tcPr>
            <w:tcW w:w="15099" w:type="dxa"/>
            <w:gridSpan w:val="4"/>
          </w:tcPr>
          <w:p w:rsidR="005375A6" w:rsidRPr="005375A6" w:rsidRDefault="005375A6" w:rsidP="005375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5A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5375A6" w:rsidTr="00870580">
        <w:tc>
          <w:tcPr>
            <w:tcW w:w="15099" w:type="dxa"/>
            <w:gridSpan w:val="4"/>
          </w:tcPr>
          <w:p w:rsidR="005375A6" w:rsidRPr="005375A6" w:rsidRDefault="005375A6" w:rsidP="005375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5A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CE311E" w:rsidTr="009477F0">
        <w:tc>
          <w:tcPr>
            <w:tcW w:w="531" w:type="dxa"/>
          </w:tcPr>
          <w:p w:rsidR="00CE311E" w:rsidRPr="00CE311E" w:rsidRDefault="00CE3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6" w:type="dxa"/>
          </w:tcPr>
          <w:p w:rsidR="00CE311E" w:rsidRPr="00CE311E" w:rsidRDefault="00CE3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311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E311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работы с детьми по теме ПДД</w:t>
            </w:r>
          </w:p>
        </w:tc>
        <w:tc>
          <w:tcPr>
            <w:tcW w:w="2977" w:type="dxa"/>
          </w:tcPr>
          <w:p w:rsidR="00CE311E" w:rsidRDefault="00CE311E" w:rsidP="00870580">
            <w:r w:rsidRPr="008A6E2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225" w:type="dxa"/>
          </w:tcPr>
          <w:p w:rsidR="00CE311E" w:rsidRDefault="00CE311E" w:rsidP="00CE311E"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E311E" w:rsidTr="009477F0">
        <w:tc>
          <w:tcPr>
            <w:tcW w:w="531" w:type="dxa"/>
          </w:tcPr>
          <w:p w:rsidR="00CE311E" w:rsidRPr="00CE311E" w:rsidRDefault="00CE3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6" w:type="dxa"/>
          </w:tcPr>
          <w:p w:rsidR="00CE311E" w:rsidRPr="00CE311E" w:rsidRDefault="00CE311E" w:rsidP="00CE3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11E">
              <w:rPr>
                <w:rFonts w:ascii="Times New Roman" w:hAnsi="Times New Roman" w:cs="Times New Roman"/>
                <w:sz w:val="28"/>
                <w:szCs w:val="28"/>
              </w:rPr>
              <w:t>Консультация  «Организация предметно-развивающей среды в группах по обучению дошкольников ПДД»</w:t>
            </w:r>
          </w:p>
        </w:tc>
        <w:tc>
          <w:tcPr>
            <w:tcW w:w="2977" w:type="dxa"/>
          </w:tcPr>
          <w:p w:rsidR="00CE311E" w:rsidRDefault="00CE311E" w:rsidP="00870580">
            <w:r w:rsidRPr="008A6E2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225" w:type="dxa"/>
          </w:tcPr>
          <w:p w:rsidR="00CE311E" w:rsidRDefault="00CE311E" w:rsidP="00870580">
            <w:r w:rsidRPr="008A6E2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CE311E" w:rsidTr="00870580">
        <w:tc>
          <w:tcPr>
            <w:tcW w:w="15099" w:type="dxa"/>
            <w:gridSpan w:val="4"/>
          </w:tcPr>
          <w:p w:rsidR="00CE311E" w:rsidRPr="00CE311E" w:rsidRDefault="00CE311E" w:rsidP="00CE3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11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2E574B" w:rsidTr="009477F0">
        <w:tc>
          <w:tcPr>
            <w:tcW w:w="531" w:type="dxa"/>
          </w:tcPr>
          <w:p w:rsidR="002E574B" w:rsidRPr="002E574B" w:rsidRDefault="002E5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7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6" w:type="dxa"/>
          </w:tcPr>
          <w:p w:rsidR="002E574B" w:rsidRPr="002E574B" w:rsidRDefault="002E5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74B">
              <w:rPr>
                <w:rFonts w:ascii="Times New Roman" w:hAnsi="Times New Roman" w:cs="Times New Roman"/>
                <w:sz w:val="28"/>
                <w:szCs w:val="28"/>
              </w:rPr>
              <w:t>Беседы с воспитанниками «Дорога не место для игр»</w:t>
            </w:r>
          </w:p>
        </w:tc>
        <w:tc>
          <w:tcPr>
            <w:tcW w:w="2977" w:type="dxa"/>
          </w:tcPr>
          <w:p w:rsidR="002E574B" w:rsidRDefault="002E574B">
            <w:r w:rsidRPr="00A5559F">
              <w:rPr>
                <w:rFonts w:ascii="Times New Roman" w:hAnsi="Times New Roman" w:cs="Times New Roman"/>
                <w:sz w:val="28"/>
                <w:szCs w:val="28"/>
              </w:rPr>
              <w:t>педагоги, дети</w:t>
            </w:r>
          </w:p>
        </w:tc>
        <w:tc>
          <w:tcPr>
            <w:tcW w:w="3225" w:type="dxa"/>
          </w:tcPr>
          <w:p w:rsidR="002E574B" w:rsidRDefault="002E574B">
            <w:r w:rsidRPr="005238F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E574B" w:rsidTr="009477F0">
        <w:tc>
          <w:tcPr>
            <w:tcW w:w="531" w:type="dxa"/>
          </w:tcPr>
          <w:p w:rsidR="002E574B" w:rsidRPr="002E574B" w:rsidRDefault="002E5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7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6" w:type="dxa"/>
          </w:tcPr>
          <w:p w:rsidR="002E574B" w:rsidRPr="002E574B" w:rsidRDefault="002E5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74B">
              <w:rPr>
                <w:rFonts w:ascii="Times New Roman" w:hAnsi="Times New Roman" w:cs="Times New Roman"/>
                <w:sz w:val="28"/>
                <w:szCs w:val="28"/>
              </w:rPr>
              <w:t>Викторина в группах «Добрая дорога»</w:t>
            </w:r>
          </w:p>
        </w:tc>
        <w:tc>
          <w:tcPr>
            <w:tcW w:w="2977" w:type="dxa"/>
          </w:tcPr>
          <w:p w:rsidR="002E574B" w:rsidRDefault="002E574B">
            <w:r w:rsidRPr="00A5559F">
              <w:rPr>
                <w:rFonts w:ascii="Times New Roman" w:hAnsi="Times New Roman" w:cs="Times New Roman"/>
                <w:sz w:val="28"/>
                <w:szCs w:val="28"/>
              </w:rPr>
              <w:t>педагоги, дети</w:t>
            </w:r>
          </w:p>
        </w:tc>
        <w:tc>
          <w:tcPr>
            <w:tcW w:w="3225" w:type="dxa"/>
          </w:tcPr>
          <w:p w:rsidR="002E574B" w:rsidRDefault="002E574B">
            <w:r w:rsidRPr="005238F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A0B76" w:rsidTr="00870580">
        <w:tc>
          <w:tcPr>
            <w:tcW w:w="15099" w:type="dxa"/>
            <w:gridSpan w:val="4"/>
          </w:tcPr>
          <w:p w:rsidR="001A0B76" w:rsidRDefault="001A0B76" w:rsidP="001A0B76">
            <w:pPr>
              <w:jc w:val="center"/>
            </w:pPr>
            <w:r w:rsidRPr="005375A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7666C7" w:rsidTr="009477F0">
        <w:tc>
          <w:tcPr>
            <w:tcW w:w="531" w:type="dxa"/>
          </w:tcPr>
          <w:p w:rsidR="007666C7" w:rsidRPr="001A0B76" w:rsidRDefault="0076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6" w:type="dxa"/>
          </w:tcPr>
          <w:p w:rsidR="007666C7" w:rsidRPr="001A0B76" w:rsidRDefault="0076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76">
              <w:rPr>
                <w:rFonts w:ascii="Times New Roman" w:hAnsi="Times New Roman" w:cs="Times New Roman"/>
                <w:sz w:val="28"/>
                <w:szCs w:val="28"/>
              </w:rPr>
              <w:t>Консультации «Светоотражающие элементы»</w:t>
            </w:r>
          </w:p>
        </w:tc>
        <w:tc>
          <w:tcPr>
            <w:tcW w:w="2977" w:type="dxa"/>
          </w:tcPr>
          <w:p w:rsidR="007666C7" w:rsidRDefault="007666C7">
            <w:r w:rsidRPr="001A3A76">
              <w:rPr>
                <w:rFonts w:ascii="Times New Roman" w:hAnsi="Times New Roman" w:cs="Times New Roman"/>
                <w:sz w:val="28"/>
                <w:szCs w:val="28"/>
              </w:rPr>
              <w:t>родители, педагоги</w:t>
            </w:r>
          </w:p>
        </w:tc>
        <w:tc>
          <w:tcPr>
            <w:tcW w:w="3225" w:type="dxa"/>
          </w:tcPr>
          <w:p w:rsidR="007666C7" w:rsidRDefault="007666C7">
            <w:r w:rsidRPr="007A564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7666C7" w:rsidTr="009477F0">
        <w:tc>
          <w:tcPr>
            <w:tcW w:w="531" w:type="dxa"/>
          </w:tcPr>
          <w:p w:rsidR="007666C7" w:rsidRPr="001A0B76" w:rsidRDefault="0076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6" w:type="dxa"/>
          </w:tcPr>
          <w:p w:rsidR="007666C7" w:rsidRPr="001A0B76" w:rsidRDefault="0076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76">
              <w:rPr>
                <w:rFonts w:ascii="Times New Roman" w:hAnsi="Times New Roman" w:cs="Times New Roman"/>
                <w:sz w:val="28"/>
                <w:szCs w:val="28"/>
              </w:rPr>
              <w:t xml:space="preserve">Опрос родителей «Умеет ли ребенок вести себя в общественном </w:t>
            </w:r>
            <w:r w:rsidRPr="001A0B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транспорте</w:t>
            </w:r>
          </w:p>
        </w:tc>
        <w:tc>
          <w:tcPr>
            <w:tcW w:w="2977" w:type="dxa"/>
          </w:tcPr>
          <w:p w:rsidR="007666C7" w:rsidRDefault="007666C7">
            <w:r w:rsidRPr="001A3A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родители, педагоги</w:t>
            </w:r>
          </w:p>
        </w:tc>
        <w:tc>
          <w:tcPr>
            <w:tcW w:w="3225" w:type="dxa"/>
          </w:tcPr>
          <w:p w:rsidR="007666C7" w:rsidRDefault="007666C7">
            <w:r w:rsidRPr="007A564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7666C7" w:rsidTr="009477F0">
        <w:tc>
          <w:tcPr>
            <w:tcW w:w="531" w:type="dxa"/>
          </w:tcPr>
          <w:p w:rsidR="007666C7" w:rsidRPr="001A0B76" w:rsidRDefault="0076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366" w:type="dxa"/>
          </w:tcPr>
          <w:p w:rsidR="007666C7" w:rsidRPr="001A0B76" w:rsidRDefault="0076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76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о соблюдении правил безопасности детей на дороге</w:t>
            </w:r>
          </w:p>
        </w:tc>
        <w:tc>
          <w:tcPr>
            <w:tcW w:w="2977" w:type="dxa"/>
          </w:tcPr>
          <w:p w:rsidR="007666C7" w:rsidRDefault="007666C7">
            <w:r w:rsidRPr="001A3A76">
              <w:rPr>
                <w:rFonts w:ascii="Times New Roman" w:hAnsi="Times New Roman" w:cs="Times New Roman"/>
                <w:sz w:val="28"/>
                <w:szCs w:val="28"/>
              </w:rPr>
              <w:t>родители, педагоги</w:t>
            </w:r>
          </w:p>
        </w:tc>
        <w:tc>
          <w:tcPr>
            <w:tcW w:w="3225" w:type="dxa"/>
          </w:tcPr>
          <w:p w:rsidR="007666C7" w:rsidRDefault="007666C7">
            <w:r w:rsidRPr="007A564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7666C7" w:rsidTr="00870580">
        <w:tc>
          <w:tcPr>
            <w:tcW w:w="15099" w:type="dxa"/>
            <w:gridSpan w:val="4"/>
          </w:tcPr>
          <w:p w:rsidR="007666C7" w:rsidRDefault="007666C7"/>
        </w:tc>
      </w:tr>
      <w:tr w:rsidR="007666C7" w:rsidTr="00870580">
        <w:tc>
          <w:tcPr>
            <w:tcW w:w="15099" w:type="dxa"/>
            <w:gridSpan w:val="4"/>
          </w:tcPr>
          <w:p w:rsidR="007666C7" w:rsidRPr="00093BC2" w:rsidRDefault="00093BC2" w:rsidP="0009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BC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093BC2" w:rsidTr="00870580">
        <w:tc>
          <w:tcPr>
            <w:tcW w:w="15099" w:type="dxa"/>
            <w:gridSpan w:val="4"/>
          </w:tcPr>
          <w:p w:rsidR="00093BC2" w:rsidRPr="00093BC2" w:rsidRDefault="00093BC2" w:rsidP="00093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BC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772792" w:rsidTr="009477F0">
        <w:tc>
          <w:tcPr>
            <w:tcW w:w="531" w:type="dxa"/>
          </w:tcPr>
          <w:p w:rsidR="00772792" w:rsidRPr="00772792" w:rsidRDefault="00772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7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6" w:type="dxa"/>
          </w:tcPr>
          <w:p w:rsidR="00772792" w:rsidRPr="00772792" w:rsidRDefault="00772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792">
              <w:rPr>
                <w:rFonts w:ascii="Times New Roman" w:hAnsi="Times New Roman" w:cs="Times New Roman"/>
                <w:sz w:val="28"/>
                <w:szCs w:val="28"/>
              </w:rPr>
              <w:t>Консультация: «Психофизические особенности дошкольников и их поведение на дороге».</w:t>
            </w:r>
          </w:p>
        </w:tc>
        <w:tc>
          <w:tcPr>
            <w:tcW w:w="2977" w:type="dxa"/>
          </w:tcPr>
          <w:p w:rsidR="00772792" w:rsidRDefault="00772792" w:rsidP="00D56D77">
            <w:pPr>
              <w:tabs>
                <w:tab w:val="left" w:pos="1485"/>
              </w:tabs>
            </w:pPr>
            <w:r w:rsidRPr="00924C7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="00D56D7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25" w:type="dxa"/>
          </w:tcPr>
          <w:p w:rsidR="00772792" w:rsidRDefault="00772792"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772792" w:rsidTr="009477F0">
        <w:tc>
          <w:tcPr>
            <w:tcW w:w="531" w:type="dxa"/>
          </w:tcPr>
          <w:p w:rsidR="00772792" w:rsidRPr="00772792" w:rsidRDefault="00772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7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6" w:type="dxa"/>
          </w:tcPr>
          <w:p w:rsidR="00772792" w:rsidRPr="00772792" w:rsidRDefault="00772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772792">
              <w:rPr>
                <w:rFonts w:ascii="Times New Roman" w:hAnsi="Times New Roman" w:cs="Times New Roman"/>
                <w:sz w:val="28"/>
                <w:szCs w:val="28"/>
              </w:rPr>
              <w:t>нсультация «Проектный метод обучения как эффективный способ формирования у детей знаний и навыков по ПДД»;</w:t>
            </w:r>
          </w:p>
        </w:tc>
        <w:tc>
          <w:tcPr>
            <w:tcW w:w="2977" w:type="dxa"/>
          </w:tcPr>
          <w:p w:rsidR="00772792" w:rsidRDefault="00772792">
            <w:r w:rsidRPr="00924C7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225" w:type="dxa"/>
          </w:tcPr>
          <w:p w:rsidR="00772792" w:rsidRPr="009B2ABC" w:rsidRDefault="00BB5811" w:rsidP="0087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B5811" w:rsidTr="00870580">
        <w:tc>
          <w:tcPr>
            <w:tcW w:w="15099" w:type="dxa"/>
            <w:gridSpan w:val="4"/>
          </w:tcPr>
          <w:p w:rsidR="00BB5811" w:rsidRPr="00BB5811" w:rsidRDefault="00BB5811" w:rsidP="00BB5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81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BB5811" w:rsidTr="009477F0">
        <w:tc>
          <w:tcPr>
            <w:tcW w:w="531" w:type="dxa"/>
          </w:tcPr>
          <w:p w:rsidR="00BB5811" w:rsidRPr="00BB5811" w:rsidRDefault="00BB5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8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6" w:type="dxa"/>
          </w:tcPr>
          <w:p w:rsidR="00BB5811" w:rsidRPr="00BB5811" w:rsidRDefault="00BB5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811">
              <w:rPr>
                <w:rFonts w:ascii="Times New Roman" w:hAnsi="Times New Roman" w:cs="Times New Roman"/>
                <w:sz w:val="28"/>
                <w:szCs w:val="28"/>
              </w:rPr>
              <w:t>Выставка рисунков «Не попади в беду на улице»</w:t>
            </w:r>
          </w:p>
        </w:tc>
        <w:tc>
          <w:tcPr>
            <w:tcW w:w="2977" w:type="dxa"/>
          </w:tcPr>
          <w:p w:rsidR="00BB5811" w:rsidRDefault="00BB5811">
            <w:r w:rsidRPr="00076A2A">
              <w:rPr>
                <w:rFonts w:ascii="Times New Roman" w:hAnsi="Times New Roman" w:cs="Times New Roman"/>
                <w:sz w:val="28"/>
                <w:szCs w:val="28"/>
              </w:rPr>
              <w:t>педагоги, дети</w:t>
            </w:r>
          </w:p>
        </w:tc>
        <w:tc>
          <w:tcPr>
            <w:tcW w:w="3225" w:type="dxa"/>
          </w:tcPr>
          <w:p w:rsidR="00BB5811" w:rsidRDefault="00BB5811">
            <w:r w:rsidRPr="0097477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B5811" w:rsidTr="009477F0">
        <w:tc>
          <w:tcPr>
            <w:tcW w:w="531" w:type="dxa"/>
          </w:tcPr>
          <w:p w:rsidR="00BB5811" w:rsidRPr="00BB5811" w:rsidRDefault="00BB5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8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6" w:type="dxa"/>
          </w:tcPr>
          <w:p w:rsidR="00BB5811" w:rsidRPr="00BB5811" w:rsidRDefault="00BB5811" w:rsidP="00BB5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811">
              <w:rPr>
                <w:rFonts w:ascii="Times New Roman" w:hAnsi="Times New Roman" w:cs="Times New Roman"/>
                <w:sz w:val="28"/>
                <w:szCs w:val="28"/>
              </w:rPr>
              <w:t>Развлечение «Знатоки дорожных правил» с детьми старшего дошкольного возраста</w:t>
            </w:r>
          </w:p>
        </w:tc>
        <w:tc>
          <w:tcPr>
            <w:tcW w:w="2977" w:type="dxa"/>
          </w:tcPr>
          <w:p w:rsidR="00BB5811" w:rsidRDefault="00BB5811">
            <w:r w:rsidRPr="00076A2A">
              <w:rPr>
                <w:rFonts w:ascii="Times New Roman" w:hAnsi="Times New Roman" w:cs="Times New Roman"/>
                <w:sz w:val="28"/>
                <w:szCs w:val="28"/>
              </w:rPr>
              <w:t>педагоги, дети</w:t>
            </w:r>
          </w:p>
        </w:tc>
        <w:tc>
          <w:tcPr>
            <w:tcW w:w="3225" w:type="dxa"/>
          </w:tcPr>
          <w:p w:rsidR="00BB5811" w:rsidRDefault="006477BF">
            <w:r w:rsidRPr="006477BF">
              <w:rPr>
                <w:rFonts w:ascii="Times New Roman" w:hAnsi="Times New Roman" w:cs="Times New Roman"/>
                <w:sz w:val="28"/>
                <w:szCs w:val="28"/>
              </w:rPr>
              <w:t>ответственное лицо по профилактике ДДТТ</w:t>
            </w:r>
          </w:p>
        </w:tc>
      </w:tr>
      <w:tr w:rsidR="00BB5811" w:rsidTr="009477F0">
        <w:tc>
          <w:tcPr>
            <w:tcW w:w="531" w:type="dxa"/>
          </w:tcPr>
          <w:p w:rsidR="00BB5811" w:rsidRPr="00BB5811" w:rsidRDefault="00BB5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8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66" w:type="dxa"/>
          </w:tcPr>
          <w:p w:rsidR="00BB5811" w:rsidRPr="00BB5811" w:rsidRDefault="00BB5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811">
              <w:rPr>
                <w:rFonts w:ascii="Times New Roman" w:hAnsi="Times New Roman" w:cs="Times New Roman"/>
                <w:sz w:val="28"/>
                <w:szCs w:val="28"/>
              </w:rPr>
              <w:t>Участие в профилактических акциях «Рисунок водителю»</w:t>
            </w:r>
          </w:p>
        </w:tc>
        <w:tc>
          <w:tcPr>
            <w:tcW w:w="2977" w:type="dxa"/>
          </w:tcPr>
          <w:p w:rsidR="00BB5811" w:rsidRDefault="00BB5811" w:rsidP="00870580">
            <w:r w:rsidRPr="00076A2A">
              <w:rPr>
                <w:rFonts w:ascii="Times New Roman" w:hAnsi="Times New Roman" w:cs="Times New Roman"/>
                <w:sz w:val="28"/>
                <w:szCs w:val="28"/>
              </w:rPr>
              <w:t>педагоги, дети</w:t>
            </w:r>
          </w:p>
        </w:tc>
        <w:tc>
          <w:tcPr>
            <w:tcW w:w="3225" w:type="dxa"/>
          </w:tcPr>
          <w:p w:rsidR="00BB5811" w:rsidRDefault="006F61C6">
            <w:r w:rsidRPr="0097477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6F61C6" w:rsidTr="00870580">
        <w:tc>
          <w:tcPr>
            <w:tcW w:w="15099" w:type="dxa"/>
            <w:gridSpan w:val="4"/>
          </w:tcPr>
          <w:p w:rsidR="006F61C6" w:rsidRDefault="006F61C6" w:rsidP="006F61C6">
            <w:pPr>
              <w:jc w:val="center"/>
            </w:pPr>
            <w:r w:rsidRPr="005375A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6F61C6" w:rsidTr="009477F0">
        <w:tc>
          <w:tcPr>
            <w:tcW w:w="531" w:type="dxa"/>
          </w:tcPr>
          <w:p w:rsidR="006F61C6" w:rsidRPr="006F61C6" w:rsidRDefault="006F6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1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6" w:type="dxa"/>
          </w:tcPr>
          <w:p w:rsidR="006F61C6" w:rsidRPr="006F61C6" w:rsidRDefault="006F6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1C6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о соблюдении правил безопасности детей на дороге</w:t>
            </w:r>
          </w:p>
        </w:tc>
        <w:tc>
          <w:tcPr>
            <w:tcW w:w="2977" w:type="dxa"/>
          </w:tcPr>
          <w:p w:rsidR="006F61C6" w:rsidRDefault="006F61C6">
            <w:r w:rsidRPr="001A3A76">
              <w:rPr>
                <w:rFonts w:ascii="Times New Roman" w:hAnsi="Times New Roman" w:cs="Times New Roman"/>
                <w:sz w:val="28"/>
                <w:szCs w:val="28"/>
              </w:rPr>
              <w:t>родители, педагоги</w:t>
            </w:r>
          </w:p>
        </w:tc>
        <w:tc>
          <w:tcPr>
            <w:tcW w:w="3225" w:type="dxa"/>
          </w:tcPr>
          <w:p w:rsidR="006F61C6" w:rsidRDefault="006F61C6">
            <w:r w:rsidRPr="00522033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6F61C6" w:rsidTr="009477F0">
        <w:tc>
          <w:tcPr>
            <w:tcW w:w="531" w:type="dxa"/>
          </w:tcPr>
          <w:p w:rsidR="006F61C6" w:rsidRPr="006F61C6" w:rsidRDefault="006F6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1C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6" w:type="dxa"/>
          </w:tcPr>
          <w:p w:rsidR="006F61C6" w:rsidRPr="006F61C6" w:rsidRDefault="006F6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1C6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«Ваш путь от детского сада и обратно» «Чем опасен гололед»</w:t>
            </w:r>
          </w:p>
        </w:tc>
        <w:tc>
          <w:tcPr>
            <w:tcW w:w="2977" w:type="dxa"/>
          </w:tcPr>
          <w:p w:rsidR="006F61C6" w:rsidRDefault="006F61C6">
            <w:r w:rsidRPr="001A3A76">
              <w:rPr>
                <w:rFonts w:ascii="Times New Roman" w:hAnsi="Times New Roman" w:cs="Times New Roman"/>
                <w:sz w:val="28"/>
                <w:szCs w:val="28"/>
              </w:rPr>
              <w:t>родители, педагоги</w:t>
            </w:r>
          </w:p>
        </w:tc>
        <w:tc>
          <w:tcPr>
            <w:tcW w:w="3225" w:type="dxa"/>
          </w:tcPr>
          <w:p w:rsidR="006F61C6" w:rsidRDefault="006F61C6">
            <w:r w:rsidRPr="00522033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6F61C6" w:rsidTr="00870580">
        <w:tc>
          <w:tcPr>
            <w:tcW w:w="15099" w:type="dxa"/>
            <w:gridSpan w:val="4"/>
          </w:tcPr>
          <w:p w:rsidR="006F61C6" w:rsidRPr="006F61C6" w:rsidRDefault="006F61C6" w:rsidP="006F6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C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6F61C6" w:rsidTr="00870580">
        <w:tc>
          <w:tcPr>
            <w:tcW w:w="15099" w:type="dxa"/>
            <w:gridSpan w:val="4"/>
          </w:tcPr>
          <w:p w:rsidR="006F61C6" w:rsidRPr="006F61C6" w:rsidRDefault="006F61C6" w:rsidP="006F6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C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D56D77" w:rsidTr="009477F0">
        <w:tc>
          <w:tcPr>
            <w:tcW w:w="531" w:type="dxa"/>
          </w:tcPr>
          <w:p w:rsidR="00D56D77" w:rsidRPr="00D56D77" w:rsidRDefault="00D56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D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6" w:type="dxa"/>
          </w:tcPr>
          <w:p w:rsidR="00D56D77" w:rsidRPr="00D56D77" w:rsidRDefault="00D56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D77">
              <w:rPr>
                <w:rFonts w:ascii="Times New Roman" w:hAnsi="Times New Roman" w:cs="Times New Roman"/>
                <w:sz w:val="28"/>
                <w:szCs w:val="28"/>
              </w:rPr>
              <w:t>Мастер – класс  «Формирование навыков безопасного поведения на улице по средствам мультипликации</w:t>
            </w:r>
          </w:p>
        </w:tc>
        <w:tc>
          <w:tcPr>
            <w:tcW w:w="2977" w:type="dxa"/>
          </w:tcPr>
          <w:p w:rsidR="00D56D77" w:rsidRDefault="00D56D77" w:rsidP="00870580">
            <w:pPr>
              <w:tabs>
                <w:tab w:val="left" w:pos="1485"/>
              </w:tabs>
            </w:pPr>
            <w:r w:rsidRPr="00924C7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25" w:type="dxa"/>
          </w:tcPr>
          <w:p w:rsidR="00D56D77" w:rsidRDefault="00D56D77" w:rsidP="00870580"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B5811" w:rsidTr="009477F0">
        <w:tc>
          <w:tcPr>
            <w:tcW w:w="531" w:type="dxa"/>
          </w:tcPr>
          <w:p w:rsidR="00BB5811" w:rsidRPr="00D56D77" w:rsidRDefault="00D56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D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6" w:type="dxa"/>
          </w:tcPr>
          <w:p w:rsidR="00BB5811" w:rsidRPr="00D56D77" w:rsidRDefault="00E6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«Создание условий для партнерского взаимодействия ДОУ с семьями воспитанников по изучению ПДД»</w:t>
            </w:r>
          </w:p>
        </w:tc>
        <w:tc>
          <w:tcPr>
            <w:tcW w:w="2977" w:type="dxa"/>
          </w:tcPr>
          <w:p w:rsidR="00BB5811" w:rsidRDefault="00D56D77">
            <w:r w:rsidRPr="00924C7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225" w:type="dxa"/>
          </w:tcPr>
          <w:p w:rsidR="00BB5811" w:rsidRDefault="00D56D77"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56D77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D56D77" w:rsidTr="00870580">
        <w:tc>
          <w:tcPr>
            <w:tcW w:w="15099" w:type="dxa"/>
            <w:gridSpan w:val="4"/>
          </w:tcPr>
          <w:p w:rsidR="00D56D77" w:rsidRDefault="00D56D77" w:rsidP="00D56D77">
            <w:pPr>
              <w:jc w:val="center"/>
            </w:pPr>
            <w:r w:rsidRPr="00BB581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182EA6" w:rsidTr="009477F0">
        <w:tc>
          <w:tcPr>
            <w:tcW w:w="531" w:type="dxa"/>
          </w:tcPr>
          <w:p w:rsidR="00182EA6" w:rsidRPr="00182EA6" w:rsidRDefault="00182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6" w:type="dxa"/>
          </w:tcPr>
          <w:p w:rsidR="00182EA6" w:rsidRPr="00182EA6" w:rsidRDefault="00182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A6">
              <w:rPr>
                <w:rFonts w:ascii="Times New Roman" w:hAnsi="Times New Roman" w:cs="Times New Roman"/>
                <w:sz w:val="28"/>
                <w:szCs w:val="28"/>
              </w:rPr>
              <w:t>Игра – ситуация «Дорога не место для игр»</w:t>
            </w:r>
          </w:p>
        </w:tc>
        <w:tc>
          <w:tcPr>
            <w:tcW w:w="2977" w:type="dxa"/>
          </w:tcPr>
          <w:p w:rsidR="00182EA6" w:rsidRDefault="00182EA6" w:rsidP="00870580">
            <w:r w:rsidRPr="00076A2A">
              <w:rPr>
                <w:rFonts w:ascii="Times New Roman" w:hAnsi="Times New Roman" w:cs="Times New Roman"/>
                <w:sz w:val="28"/>
                <w:szCs w:val="28"/>
              </w:rPr>
              <w:t>педагоги, дети</w:t>
            </w:r>
          </w:p>
        </w:tc>
        <w:tc>
          <w:tcPr>
            <w:tcW w:w="3225" w:type="dxa"/>
          </w:tcPr>
          <w:p w:rsidR="00182EA6" w:rsidRDefault="00182EA6" w:rsidP="00870580">
            <w:r w:rsidRPr="0097477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82EA6" w:rsidTr="009477F0">
        <w:tc>
          <w:tcPr>
            <w:tcW w:w="531" w:type="dxa"/>
          </w:tcPr>
          <w:p w:rsidR="00182EA6" w:rsidRPr="00182EA6" w:rsidRDefault="00182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6" w:type="dxa"/>
          </w:tcPr>
          <w:p w:rsidR="00182EA6" w:rsidRPr="00182EA6" w:rsidRDefault="00182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A6">
              <w:rPr>
                <w:rFonts w:ascii="Times New Roman" w:hAnsi="Times New Roman" w:cs="Times New Roman"/>
                <w:sz w:val="28"/>
                <w:szCs w:val="28"/>
              </w:rPr>
              <w:t>Рисование на тему «Помни ПДД», «Виды транспорта»</w:t>
            </w:r>
          </w:p>
        </w:tc>
        <w:tc>
          <w:tcPr>
            <w:tcW w:w="2977" w:type="dxa"/>
          </w:tcPr>
          <w:p w:rsidR="00182EA6" w:rsidRDefault="00182EA6" w:rsidP="00870580">
            <w:r w:rsidRPr="00076A2A">
              <w:rPr>
                <w:rFonts w:ascii="Times New Roman" w:hAnsi="Times New Roman" w:cs="Times New Roman"/>
                <w:sz w:val="28"/>
                <w:szCs w:val="28"/>
              </w:rPr>
              <w:t>педагоги, дети</w:t>
            </w:r>
          </w:p>
        </w:tc>
        <w:tc>
          <w:tcPr>
            <w:tcW w:w="3225" w:type="dxa"/>
          </w:tcPr>
          <w:p w:rsidR="00182EA6" w:rsidRDefault="00182EA6" w:rsidP="00870580">
            <w:r w:rsidRPr="0097477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82EA6" w:rsidTr="009477F0">
        <w:tc>
          <w:tcPr>
            <w:tcW w:w="531" w:type="dxa"/>
          </w:tcPr>
          <w:p w:rsidR="00182EA6" w:rsidRPr="00182EA6" w:rsidRDefault="00182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8366" w:type="dxa"/>
          </w:tcPr>
          <w:p w:rsidR="00182EA6" w:rsidRPr="00182EA6" w:rsidRDefault="00182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A6">
              <w:rPr>
                <w:rFonts w:ascii="Times New Roman" w:hAnsi="Times New Roman" w:cs="Times New Roman"/>
                <w:sz w:val="28"/>
                <w:szCs w:val="28"/>
              </w:rPr>
              <w:t>Рассматривание плакатов «Правила поведения на проезжей части»</w:t>
            </w:r>
          </w:p>
        </w:tc>
        <w:tc>
          <w:tcPr>
            <w:tcW w:w="2977" w:type="dxa"/>
          </w:tcPr>
          <w:p w:rsidR="00182EA6" w:rsidRDefault="00182EA6" w:rsidP="00870580">
            <w:r w:rsidRPr="00076A2A">
              <w:rPr>
                <w:rFonts w:ascii="Times New Roman" w:hAnsi="Times New Roman" w:cs="Times New Roman"/>
                <w:sz w:val="28"/>
                <w:szCs w:val="28"/>
              </w:rPr>
              <w:t>педагоги, дети</w:t>
            </w:r>
          </w:p>
        </w:tc>
        <w:tc>
          <w:tcPr>
            <w:tcW w:w="3225" w:type="dxa"/>
          </w:tcPr>
          <w:p w:rsidR="00182EA6" w:rsidRDefault="00182EA6" w:rsidP="00870580">
            <w:r w:rsidRPr="0097477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82EA6" w:rsidTr="00870580">
        <w:tc>
          <w:tcPr>
            <w:tcW w:w="15099" w:type="dxa"/>
            <w:gridSpan w:val="4"/>
          </w:tcPr>
          <w:p w:rsidR="00182EA6" w:rsidRDefault="00182EA6" w:rsidP="00182EA6">
            <w:pPr>
              <w:jc w:val="center"/>
            </w:pPr>
            <w:r w:rsidRPr="005375A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182EA6" w:rsidTr="009477F0">
        <w:tc>
          <w:tcPr>
            <w:tcW w:w="531" w:type="dxa"/>
          </w:tcPr>
          <w:p w:rsidR="00182EA6" w:rsidRPr="00182EA6" w:rsidRDefault="00182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6" w:type="dxa"/>
          </w:tcPr>
          <w:p w:rsidR="00182EA6" w:rsidRPr="00182EA6" w:rsidRDefault="00182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A6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«Помоги своему ребенку»</w:t>
            </w:r>
          </w:p>
        </w:tc>
        <w:tc>
          <w:tcPr>
            <w:tcW w:w="2977" w:type="dxa"/>
          </w:tcPr>
          <w:p w:rsidR="00182EA6" w:rsidRDefault="00182EA6" w:rsidP="00870580">
            <w:r w:rsidRPr="001A3A76">
              <w:rPr>
                <w:rFonts w:ascii="Times New Roman" w:hAnsi="Times New Roman" w:cs="Times New Roman"/>
                <w:sz w:val="28"/>
                <w:szCs w:val="28"/>
              </w:rPr>
              <w:t>родители, педагоги</w:t>
            </w:r>
          </w:p>
        </w:tc>
        <w:tc>
          <w:tcPr>
            <w:tcW w:w="3225" w:type="dxa"/>
          </w:tcPr>
          <w:p w:rsidR="00182EA6" w:rsidRDefault="00182EA6" w:rsidP="00870580">
            <w:r w:rsidRPr="00522033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D56D77" w:rsidTr="009477F0">
        <w:tc>
          <w:tcPr>
            <w:tcW w:w="531" w:type="dxa"/>
          </w:tcPr>
          <w:p w:rsidR="00D56D77" w:rsidRPr="00182EA6" w:rsidRDefault="00182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6" w:type="dxa"/>
          </w:tcPr>
          <w:p w:rsidR="00D56D77" w:rsidRPr="00182EA6" w:rsidRDefault="00182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EA6">
              <w:rPr>
                <w:rFonts w:ascii="Times New Roman" w:hAnsi="Times New Roman" w:cs="Times New Roman"/>
                <w:sz w:val="28"/>
                <w:szCs w:val="28"/>
              </w:rPr>
              <w:t>Консультация  «Типичные ситуации детского травматизма. Меры его предупреждения»</w:t>
            </w:r>
          </w:p>
        </w:tc>
        <w:tc>
          <w:tcPr>
            <w:tcW w:w="2977" w:type="dxa"/>
          </w:tcPr>
          <w:p w:rsidR="00D56D77" w:rsidRDefault="00182EA6">
            <w:r w:rsidRPr="001A3A76">
              <w:rPr>
                <w:rFonts w:ascii="Times New Roman" w:hAnsi="Times New Roman" w:cs="Times New Roman"/>
                <w:sz w:val="28"/>
                <w:szCs w:val="28"/>
              </w:rPr>
              <w:t>родители, педагоги</w:t>
            </w:r>
          </w:p>
        </w:tc>
        <w:tc>
          <w:tcPr>
            <w:tcW w:w="3225" w:type="dxa"/>
          </w:tcPr>
          <w:p w:rsidR="00D56D77" w:rsidRDefault="006477BF">
            <w:r w:rsidRPr="00522033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6477BF" w:rsidTr="00870580">
        <w:tc>
          <w:tcPr>
            <w:tcW w:w="15099" w:type="dxa"/>
            <w:gridSpan w:val="4"/>
          </w:tcPr>
          <w:p w:rsidR="006477BF" w:rsidRPr="006477BF" w:rsidRDefault="006477BF" w:rsidP="006477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7B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6477BF" w:rsidTr="00870580">
        <w:tc>
          <w:tcPr>
            <w:tcW w:w="15099" w:type="dxa"/>
            <w:gridSpan w:val="4"/>
          </w:tcPr>
          <w:p w:rsidR="006477BF" w:rsidRDefault="006477BF" w:rsidP="006477BF">
            <w:pPr>
              <w:jc w:val="center"/>
            </w:pPr>
            <w:r w:rsidRPr="006F61C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E66EE5" w:rsidTr="009477F0">
        <w:tc>
          <w:tcPr>
            <w:tcW w:w="531" w:type="dxa"/>
          </w:tcPr>
          <w:p w:rsidR="00E66EE5" w:rsidRPr="00E66EE5" w:rsidRDefault="00E6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E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6" w:type="dxa"/>
          </w:tcPr>
          <w:p w:rsidR="00E66EE5" w:rsidRDefault="00E66EE5">
            <w:r w:rsidRPr="00D56D77">
              <w:rPr>
                <w:rFonts w:ascii="Times New Roman" w:hAnsi="Times New Roman" w:cs="Times New Roman"/>
                <w:sz w:val="28"/>
                <w:szCs w:val="28"/>
              </w:rPr>
              <w:t>Методический калейдоскоп «Знакомство с педагогическим опытом других детских садов по обучению детей ПДД</w:t>
            </w:r>
          </w:p>
        </w:tc>
        <w:tc>
          <w:tcPr>
            <w:tcW w:w="2977" w:type="dxa"/>
          </w:tcPr>
          <w:p w:rsidR="00E66EE5" w:rsidRDefault="00E66EE5" w:rsidP="00870580">
            <w:r w:rsidRPr="00924C7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225" w:type="dxa"/>
          </w:tcPr>
          <w:p w:rsidR="00E66EE5" w:rsidRDefault="00E66EE5" w:rsidP="00870580">
            <w:r w:rsidRPr="00E66EE5">
              <w:rPr>
                <w:rFonts w:ascii="Times New Roman" w:hAnsi="Times New Roman" w:cs="Times New Roman"/>
                <w:sz w:val="28"/>
                <w:szCs w:val="28"/>
              </w:rPr>
              <w:t>ответственное лицо по профилактике ДДТТ</w:t>
            </w:r>
          </w:p>
        </w:tc>
      </w:tr>
      <w:tr w:rsidR="006477BF" w:rsidTr="009477F0">
        <w:tc>
          <w:tcPr>
            <w:tcW w:w="531" w:type="dxa"/>
          </w:tcPr>
          <w:p w:rsidR="006477BF" w:rsidRPr="00E66EE5" w:rsidRDefault="00647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E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6" w:type="dxa"/>
          </w:tcPr>
          <w:p w:rsidR="006477BF" w:rsidRPr="00B53DDA" w:rsidRDefault="00B53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DDA">
              <w:rPr>
                <w:rFonts w:ascii="Times New Roman" w:hAnsi="Times New Roman" w:cs="Times New Roman"/>
                <w:sz w:val="28"/>
                <w:szCs w:val="28"/>
              </w:rPr>
              <w:t>Выставка  методической литературы «Изучаем ПДД»</w:t>
            </w:r>
          </w:p>
        </w:tc>
        <w:tc>
          <w:tcPr>
            <w:tcW w:w="2977" w:type="dxa"/>
          </w:tcPr>
          <w:p w:rsidR="006477BF" w:rsidRDefault="00B53DDA">
            <w:r w:rsidRPr="00924C7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225" w:type="dxa"/>
          </w:tcPr>
          <w:p w:rsidR="006477BF" w:rsidRDefault="00B53DDA"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870580" w:rsidTr="00870580">
        <w:tc>
          <w:tcPr>
            <w:tcW w:w="15099" w:type="dxa"/>
            <w:gridSpan w:val="4"/>
          </w:tcPr>
          <w:p w:rsidR="00870580" w:rsidRDefault="00870580" w:rsidP="00870580">
            <w:pPr>
              <w:jc w:val="center"/>
            </w:pPr>
            <w:r w:rsidRPr="00BB581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870580" w:rsidTr="009477F0">
        <w:tc>
          <w:tcPr>
            <w:tcW w:w="531" w:type="dxa"/>
          </w:tcPr>
          <w:p w:rsidR="00870580" w:rsidRPr="00870580" w:rsidRDefault="0087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6" w:type="dxa"/>
          </w:tcPr>
          <w:p w:rsidR="00870580" w:rsidRPr="00870580" w:rsidRDefault="0087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80">
              <w:rPr>
                <w:rFonts w:ascii="Times New Roman" w:hAnsi="Times New Roman" w:cs="Times New Roman"/>
                <w:sz w:val="28"/>
                <w:szCs w:val="28"/>
              </w:rPr>
              <w:t>Чтение и заучивание стихотворений по ПДД</w:t>
            </w:r>
          </w:p>
        </w:tc>
        <w:tc>
          <w:tcPr>
            <w:tcW w:w="2977" w:type="dxa"/>
          </w:tcPr>
          <w:p w:rsidR="00870580" w:rsidRDefault="00870580" w:rsidP="00870580">
            <w:r w:rsidRPr="00076A2A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225" w:type="dxa"/>
          </w:tcPr>
          <w:p w:rsidR="00870580" w:rsidRDefault="00870580" w:rsidP="00870580">
            <w:r w:rsidRPr="0097477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70580" w:rsidTr="009477F0">
        <w:tc>
          <w:tcPr>
            <w:tcW w:w="531" w:type="dxa"/>
          </w:tcPr>
          <w:p w:rsidR="00870580" w:rsidRPr="00870580" w:rsidRDefault="0087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8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6" w:type="dxa"/>
          </w:tcPr>
          <w:p w:rsidR="00870580" w:rsidRPr="00870580" w:rsidRDefault="0087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80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87058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70580">
              <w:rPr>
                <w:rFonts w:ascii="Times New Roman" w:hAnsi="Times New Roman" w:cs="Times New Roman"/>
                <w:sz w:val="28"/>
                <w:szCs w:val="28"/>
              </w:rPr>
              <w:t xml:space="preserve"> игра «Поездка на автомобиле»</w:t>
            </w:r>
          </w:p>
        </w:tc>
        <w:tc>
          <w:tcPr>
            <w:tcW w:w="2977" w:type="dxa"/>
          </w:tcPr>
          <w:p w:rsidR="00870580" w:rsidRDefault="00870580" w:rsidP="00870580">
            <w:r w:rsidRPr="00076A2A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225" w:type="dxa"/>
          </w:tcPr>
          <w:p w:rsidR="00870580" w:rsidRDefault="00870580" w:rsidP="00870580">
            <w:r w:rsidRPr="0097477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70580" w:rsidTr="009477F0">
        <w:tc>
          <w:tcPr>
            <w:tcW w:w="531" w:type="dxa"/>
          </w:tcPr>
          <w:p w:rsidR="00870580" w:rsidRPr="00870580" w:rsidRDefault="0087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8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66" w:type="dxa"/>
          </w:tcPr>
          <w:p w:rsidR="00870580" w:rsidRPr="00870580" w:rsidRDefault="0087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80">
              <w:rPr>
                <w:rFonts w:ascii="Times New Roman" w:hAnsi="Times New Roman" w:cs="Times New Roman"/>
                <w:sz w:val="28"/>
                <w:szCs w:val="28"/>
              </w:rPr>
              <w:t>Рисование «Мой приятель светофор»</w:t>
            </w:r>
          </w:p>
        </w:tc>
        <w:tc>
          <w:tcPr>
            <w:tcW w:w="2977" w:type="dxa"/>
          </w:tcPr>
          <w:p w:rsidR="00870580" w:rsidRDefault="00870580" w:rsidP="00870580">
            <w:r w:rsidRPr="00076A2A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225" w:type="dxa"/>
          </w:tcPr>
          <w:p w:rsidR="00870580" w:rsidRDefault="00870580" w:rsidP="00870580">
            <w:r w:rsidRPr="0097477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70580" w:rsidTr="00870580">
        <w:tc>
          <w:tcPr>
            <w:tcW w:w="15099" w:type="dxa"/>
            <w:gridSpan w:val="4"/>
          </w:tcPr>
          <w:p w:rsidR="00870580" w:rsidRDefault="00870580" w:rsidP="00870580">
            <w:pPr>
              <w:jc w:val="center"/>
            </w:pPr>
            <w:r w:rsidRPr="005375A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6477BF" w:rsidTr="009477F0">
        <w:tc>
          <w:tcPr>
            <w:tcW w:w="531" w:type="dxa"/>
          </w:tcPr>
          <w:p w:rsidR="006477BF" w:rsidRPr="00870580" w:rsidRDefault="0087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6" w:type="dxa"/>
          </w:tcPr>
          <w:p w:rsidR="006477BF" w:rsidRPr="00870580" w:rsidRDefault="0087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80">
              <w:rPr>
                <w:rFonts w:ascii="Times New Roman" w:hAnsi="Times New Roman" w:cs="Times New Roman"/>
                <w:sz w:val="28"/>
                <w:szCs w:val="28"/>
              </w:rPr>
              <w:t>Акция «Ребёнок – главный пассажир»</w:t>
            </w:r>
          </w:p>
        </w:tc>
        <w:tc>
          <w:tcPr>
            <w:tcW w:w="2977" w:type="dxa"/>
          </w:tcPr>
          <w:p w:rsidR="006477BF" w:rsidRDefault="00870580">
            <w:r w:rsidRPr="001A3A76">
              <w:rPr>
                <w:rFonts w:ascii="Times New Roman" w:hAnsi="Times New Roman" w:cs="Times New Roman"/>
                <w:sz w:val="28"/>
                <w:szCs w:val="28"/>
              </w:rPr>
              <w:t>родители, педагоги</w:t>
            </w:r>
          </w:p>
        </w:tc>
        <w:tc>
          <w:tcPr>
            <w:tcW w:w="3225" w:type="dxa"/>
          </w:tcPr>
          <w:p w:rsidR="006477BF" w:rsidRPr="00870580" w:rsidRDefault="0087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8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6477BF" w:rsidTr="009477F0">
        <w:tc>
          <w:tcPr>
            <w:tcW w:w="531" w:type="dxa"/>
          </w:tcPr>
          <w:p w:rsidR="006477BF" w:rsidRPr="00870580" w:rsidRDefault="0087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8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6" w:type="dxa"/>
          </w:tcPr>
          <w:p w:rsidR="006477BF" w:rsidRPr="00870580" w:rsidRDefault="00870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портивное мероприятие  «Дорожный марафон»</w:t>
            </w:r>
          </w:p>
        </w:tc>
        <w:tc>
          <w:tcPr>
            <w:tcW w:w="2977" w:type="dxa"/>
          </w:tcPr>
          <w:p w:rsidR="006477BF" w:rsidRDefault="00870580">
            <w:r w:rsidRPr="001A3A76">
              <w:rPr>
                <w:rFonts w:ascii="Times New Roman" w:hAnsi="Times New Roman" w:cs="Times New Roman"/>
                <w:sz w:val="28"/>
                <w:szCs w:val="28"/>
              </w:rPr>
              <w:t>родители, педагоги</w:t>
            </w:r>
          </w:p>
        </w:tc>
        <w:tc>
          <w:tcPr>
            <w:tcW w:w="3225" w:type="dxa"/>
          </w:tcPr>
          <w:p w:rsidR="006477BF" w:rsidRDefault="00870580">
            <w:r w:rsidRPr="00E66EE5">
              <w:rPr>
                <w:rFonts w:ascii="Times New Roman" w:hAnsi="Times New Roman" w:cs="Times New Roman"/>
                <w:sz w:val="28"/>
                <w:szCs w:val="28"/>
              </w:rPr>
              <w:t>ответственное лицо по профилактике ДДТТ</w:t>
            </w:r>
          </w:p>
        </w:tc>
      </w:tr>
      <w:tr w:rsidR="00716AD7" w:rsidTr="009A7237">
        <w:tc>
          <w:tcPr>
            <w:tcW w:w="15099" w:type="dxa"/>
            <w:gridSpan w:val="4"/>
          </w:tcPr>
          <w:p w:rsidR="00716AD7" w:rsidRPr="00716AD7" w:rsidRDefault="00716AD7" w:rsidP="00716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AD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716AD7" w:rsidTr="009A7237">
        <w:tc>
          <w:tcPr>
            <w:tcW w:w="15099" w:type="dxa"/>
            <w:gridSpan w:val="4"/>
          </w:tcPr>
          <w:p w:rsidR="00716AD7" w:rsidRDefault="00716AD7" w:rsidP="00716AD7">
            <w:pPr>
              <w:jc w:val="center"/>
            </w:pPr>
            <w:r w:rsidRPr="006F61C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716AD7" w:rsidTr="009477F0">
        <w:tc>
          <w:tcPr>
            <w:tcW w:w="531" w:type="dxa"/>
          </w:tcPr>
          <w:p w:rsidR="00716AD7" w:rsidRPr="00716AD7" w:rsidRDefault="00716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A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6" w:type="dxa"/>
          </w:tcPr>
          <w:p w:rsidR="00716AD7" w:rsidRPr="00716AD7" w:rsidRDefault="00716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AD7">
              <w:rPr>
                <w:rFonts w:ascii="Times New Roman" w:hAnsi="Times New Roman" w:cs="Times New Roman"/>
                <w:sz w:val="28"/>
                <w:szCs w:val="28"/>
              </w:rPr>
              <w:t>Итоговый педсовет. (Утверждение плана работы на летнийоздоровительный период по профилактике ДДТТ)</w:t>
            </w:r>
          </w:p>
        </w:tc>
        <w:tc>
          <w:tcPr>
            <w:tcW w:w="2977" w:type="dxa"/>
          </w:tcPr>
          <w:p w:rsidR="00716AD7" w:rsidRDefault="00716AD7" w:rsidP="009A7237">
            <w:pPr>
              <w:tabs>
                <w:tab w:val="left" w:pos="1485"/>
              </w:tabs>
            </w:pPr>
            <w:r w:rsidRPr="00924C7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25" w:type="dxa"/>
          </w:tcPr>
          <w:p w:rsidR="00716AD7" w:rsidRDefault="00716AD7" w:rsidP="009A7237"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716AD7" w:rsidTr="009477F0">
        <w:tc>
          <w:tcPr>
            <w:tcW w:w="531" w:type="dxa"/>
          </w:tcPr>
          <w:p w:rsidR="00716AD7" w:rsidRPr="00716AD7" w:rsidRDefault="00716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AD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6" w:type="dxa"/>
          </w:tcPr>
          <w:p w:rsidR="00716AD7" w:rsidRPr="00716AD7" w:rsidRDefault="00716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AD7">
              <w:rPr>
                <w:rFonts w:ascii="Times New Roman" w:hAnsi="Times New Roman" w:cs="Times New Roman"/>
                <w:sz w:val="28"/>
                <w:szCs w:val="28"/>
              </w:rPr>
              <w:t>Консультация «Построение системы работы по изучению дошкольниками ПДД»</w:t>
            </w:r>
          </w:p>
        </w:tc>
        <w:tc>
          <w:tcPr>
            <w:tcW w:w="2977" w:type="dxa"/>
          </w:tcPr>
          <w:p w:rsidR="00716AD7" w:rsidRDefault="00716AD7" w:rsidP="009A7237">
            <w:pPr>
              <w:tabs>
                <w:tab w:val="left" w:pos="1485"/>
              </w:tabs>
            </w:pPr>
            <w:r w:rsidRPr="00924C7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25" w:type="dxa"/>
          </w:tcPr>
          <w:p w:rsidR="00716AD7" w:rsidRDefault="00716AD7" w:rsidP="009A7237"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716AD7" w:rsidTr="009A7237">
        <w:tc>
          <w:tcPr>
            <w:tcW w:w="15099" w:type="dxa"/>
            <w:gridSpan w:val="4"/>
          </w:tcPr>
          <w:p w:rsidR="00716AD7" w:rsidRDefault="00716AD7" w:rsidP="00716AD7">
            <w:pPr>
              <w:jc w:val="center"/>
            </w:pPr>
            <w:r w:rsidRPr="00BB581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6477BF" w:rsidTr="009477F0">
        <w:tc>
          <w:tcPr>
            <w:tcW w:w="531" w:type="dxa"/>
          </w:tcPr>
          <w:p w:rsidR="006477BF" w:rsidRPr="00716AD7" w:rsidRDefault="00716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A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6" w:type="dxa"/>
          </w:tcPr>
          <w:p w:rsidR="006477BF" w:rsidRPr="00A2511D" w:rsidRDefault="00A2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11D">
              <w:rPr>
                <w:rFonts w:ascii="Times New Roman" w:hAnsi="Times New Roman" w:cs="Times New Roman"/>
                <w:sz w:val="28"/>
                <w:szCs w:val="28"/>
              </w:rPr>
              <w:t>Итоговое занятие по ПБПДД во всех возрастных группах</w:t>
            </w:r>
          </w:p>
        </w:tc>
        <w:tc>
          <w:tcPr>
            <w:tcW w:w="2977" w:type="dxa"/>
          </w:tcPr>
          <w:p w:rsidR="006477BF" w:rsidRDefault="00A2511D">
            <w:r w:rsidRPr="00076A2A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225" w:type="dxa"/>
          </w:tcPr>
          <w:p w:rsidR="006477BF" w:rsidRDefault="00A2511D">
            <w:r w:rsidRPr="0087058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716AD7" w:rsidTr="009477F0">
        <w:tc>
          <w:tcPr>
            <w:tcW w:w="531" w:type="dxa"/>
          </w:tcPr>
          <w:p w:rsidR="00716AD7" w:rsidRPr="00716AD7" w:rsidRDefault="00716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AD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6" w:type="dxa"/>
          </w:tcPr>
          <w:p w:rsidR="00716AD7" w:rsidRPr="00A14834" w:rsidRDefault="00A1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834">
              <w:rPr>
                <w:rFonts w:ascii="Times New Roman" w:hAnsi="Times New Roman" w:cs="Times New Roman"/>
                <w:sz w:val="28"/>
                <w:szCs w:val="28"/>
              </w:rPr>
              <w:t>Целевая прогулка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работой сотрудника ГИБДД»</w:t>
            </w:r>
          </w:p>
        </w:tc>
        <w:tc>
          <w:tcPr>
            <w:tcW w:w="2977" w:type="dxa"/>
          </w:tcPr>
          <w:p w:rsidR="00716AD7" w:rsidRDefault="00A14834">
            <w:r w:rsidRPr="00076A2A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225" w:type="dxa"/>
          </w:tcPr>
          <w:p w:rsidR="00716AD7" w:rsidRDefault="00A14834">
            <w:r w:rsidRPr="0087058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14834" w:rsidTr="009A7237">
        <w:tc>
          <w:tcPr>
            <w:tcW w:w="15099" w:type="dxa"/>
            <w:gridSpan w:val="4"/>
          </w:tcPr>
          <w:p w:rsidR="00A14834" w:rsidRDefault="00A14834" w:rsidP="00A14834">
            <w:pPr>
              <w:jc w:val="center"/>
            </w:pPr>
            <w:r w:rsidRPr="005375A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716AD7" w:rsidTr="009477F0">
        <w:tc>
          <w:tcPr>
            <w:tcW w:w="531" w:type="dxa"/>
          </w:tcPr>
          <w:p w:rsidR="00716AD7" w:rsidRPr="00A14834" w:rsidRDefault="00A1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8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6" w:type="dxa"/>
          </w:tcPr>
          <w:p w:rsidR="00716AD7" w:rsidRPr="00A14834" w:rsidRDefault="00A1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834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с родителями о соблюдении правил </w:t>
            </w:r>
            <w:r w:rsidRPr="00A148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детей на дороге</w:t>
            </w:r>
          </w:p>
        </w:tc>
        <w:tc>
          <w:tcPr>
            <w:tcW w:w="2977" w:type="dxa"/>
          </w:tcPr>
          <w:p w:rsidR="00716AD7" w:rsidRDefault="00A14834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</w:t>
            </w:r>
          </w:p>
        </w:tc>
        <w:tc>
          <w:tcPr>
            <w:tcW w:w="3225" w:type="dxa"/>
          </w:tcPr>
          <w:p w:rsidR="00716AD7" w:rsidRDefault="00A14834">
            <w:r w:rsidRPr="0087058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716AD7" w:rsidTr="009477F0">
        <w:tc>
          <w:tcPr>
            <w:tcW w:w="531" w:type="dxa"/>
          </w:tcPr>
          <w:p w:rsidR="00716AD7" w:rsidRPr="00A14834" w:rsidRDefault="00A1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8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366" w:type="dxa"/>
          </w:tcPr>
          <w:p w:rsidR="00716AD7" w:rsidRPr="00A14834" w:rsidRDefault="00A1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834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проведении «Недели безопасности дорожного движения» (выставки, рисунки, беседы)</w:t>
            </w:r>
          </w:p>
        </w:tc>
        <w:tc>
          <w:tcPr>
            <w:tcW w:w="2977" w:type="dxa"/>
          </w:tcPr>
          <w:p w:rsidR="00716AD7" w:rsidRDefault="00A14834"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225" w:type="dxa"/>
          </w:tcPr>
          <w:p w:rsidR="00716AD7" w:rsidRDefault="00A14834">
            <w:r w:rsidRPr="0087058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14834" w:rsidTr="009A7237">
        <w:tc>
          <w:tcPr>
            <w:tcW w:w="15099" w:type="dxa"/>
            <w:gridSpan w:val="4"/>
          </w:tcPr>
          <w:p w:rsidR="00A14834" w:rsidRPr="00A14834" w:rsidRDefault="00A14834" w:rsidP="00A14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834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A14834" w:rsidTr="009A7237">
        <w:tc>
          <w:tcPr>
            <w:tcW w:w="15099" w:type="dxa"/>
            <w:gridSpan w:val="4"/>
          </w:tcPr>
          <w:p w:rsidR="00A14834" w:rsidRDefault="00A14834" w:rsidP="00A14834">
            <w:pPr>
              <w:jc w:val="center"/>
            </w:pPr>
            <w:r w:rsidRPr="006F61C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A14834" w:rsidTr="009477F0">
        <w:tc>
          <w:tcPr>
            <w:tcW w:w="531" w:type="dxa"/>
          </w:tcPr>
          <w:p w:rsidR="00A14834" w:rsidRPr="00A14834" w:rsidRDefault="00A1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8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6" w:type="dxa"/>
          </w:tcPr>
          <w:p w:rsidR="00A14834" w:rsidRPr="00A14834" w:rsidRDefault="00A1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834">
              <w:rPr>
                <w:rFonts w:ascii="Times New Roman" w:hAnsi="Times New Roman" w:cs="Times New Roman"/>
                <w:sz w:val="28"/>
                <w:szCs w:val="28"/>
              </w:rPr>
              <w:t>Анализ результативности проводимых профилактических мероприятий с детьми педагогами</w:t>
            </w:r>
          </w:p>
        </w:tc>
        <w:tc>
          <w:tcPr>
            <w:tcW w:w="2977" w:type="dxa"/>
          </w:tcPr>
          <w:p w:rsidR="00A14834" w:rsidRDefault="00A14834">
            <w:r w:rsidRPr="0087058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225" w:type="dxa"/>
          </w:tcPr>
          <w:p w:rsidR="00A14834" w:rsidRDefault="00A14834"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A14834" w:rsidTr="009477F0">
        <w:tc>
          <w:tcPr>
            <w:tcW w:w="531" w:type="dxa"/>
          </w:tcPr>
          <w:p w:rsidR="00A14834" w:rsidRPr="002273DE" w:rsidRDefault="0022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6" w:type="dxa"/>
          </w:tcPr>
          <w:p w:rsidR="00A14834" w:rsidRPr="002273DE" w:rsidRDefault="0022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DE">
              <w:rPr>
                <w:rFonts w:ascii="Times New Roman" w:hAnsi="Times New Roman" w:cs="Times New Roman"/>
                <w:sz w:val="28"/>
                <w:szCs w:val="28"/>
              </w:rPr>
              <w:t>Мастер – класс «Театр и ПДД»</w:t>
            </w:r>
          </w:p>
        </w:tc>
        <w:tc>
          <w:tcPr>
            <w:tcW w:w="2977" w:type="dxa"/>
          </w:tcPr>
          <w:p w:rsidR="00A14834" w:rsidRDefault="002273DE">
            <w:r w:rsidRPr="0087058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225" w:type="dxa"/>
          </w:tcPr>
          <w:p w:rsidR="00A14834" w:rsidRDefault="002273DE">
            <w:r w:rsidRPr="00E66EE5">
              <w:rPr>
                <w:rFonts w:ascii="Times New Roman" w:hAnsi="Times New Roman" w:cs="Times New Roman"/>
                <w:sz w:val="28"/>
                <w:szCs w:val="28"/>
              </w:rPr>
              <w:t>ответственное лицо по профилактике ДДТТ</w:t>
            </w:r>
          </w:p>
        </w:tc>
      </w:tr>
      <w:tr w:rsidR="002273DE" w:rsidTr="009A7237">
        <w:tc>
          <w:tcPr>
            <w:tcW w:w="15099" w:type="dxa"/>
            <w:gridSpan w:val="4"/>
          </w:tcPr>
          <w:p w:rsidR="002273DE" w:rsidRDefault="002273DE" w:rsidP="002273DE">
            <w:pPr>
              <w:jc w:val="center"/>
            </w:pPr>
            <w:r w:rsidRPr="00BB581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2273DE" w:rsidTr="009477F0">
        <w:tc>
          <w:tcPr>
            <w:tcW w:w="531" w:type="dxa"/>
          </w:tcPr>
          <w:p w:rsidR="002273DE" w:rsidRPr="002273DE" w:rsidRDefault="0022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D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8366" w:type="dxa"/>
          </w:tcPr>
          <w:p w:rsidR="002273DE" w:rsidRPr="002273DE" w:rsidRDefault="0022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DE">
              <w:rPr>
                <w:rFonts w:ascii="Times New Roman" w:hAnsi="Times New Roman" w:cs="Times New Roman"/>
                <w:sz w:val="28"/>
                <w:szCs w:val="28"/>
              </w:rPr>
              <w:t>Выставка рисунков, поделок воспитанников ДОУ на тему «Пешеход на улице»</w:t>
            </w:r>
          </w:p>
        </w:tc>
        <w:tc>
          <w:tcPr>
            <w:tcW w:w="2977" w:type="dxa"/>
          </w:tcPr>
          <w:p w:rsidR="002273DE" w:rsidRDefault="002273DE" w:rsidP="009A7237">
            <w:r w:rsidRPr="00076A2A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225" w:type="dxa"/>
          </w:tcPr>
          <w:p w:rsidR="002273DE" w:rsidRDefault="002273DE" w:rsidP="009A7237">
            <w:r w:rsidRPr="0087058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273DE" w:rsidTr="009477F0">
        <w:tc>
          <w:tcPr>
            <w:tcW w:w="531" w:type="dxa"/>
          </w:tcPr>
          <w:p w:rsidR="002273DE" w:rsidRPr="002273DE" w:rsidRDefault="0022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D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8366" w:type="dxa"/>
          </w:tcPr>
          <w:p w:rsidR="002273DE" w:rsidRPr="002273DE" w:rsidRDefault="0022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DE">
              <w:rPr>
                <w:rFonts w:ascii="Times New Roman" w:hAnsi="Times New Roman" w:cs="Times New Roman"/>
                <w:sz w:val="28"/>
                <w:szCs w:val="28"/>
              </w:rPr>
              <w:t>Беседы с детьми «Я - велосипедист»</w:t>
            </w:r>
          </w:p>
        </w:tc>
        <w:tc>
          <w:tcPr>
            <w:tcW w:w="2977" w:type="dxa"/>
          </w:tcPr>
          <w:p w:rsidR="002273DE" w:rsidRDefault="002273DE" w:rsidP="009A7237">
            <w:r w:rsidRPr="00076A2A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225" w:type="dxa"/>
          </w:tcPr>
          <w:p w:rsidR="002273DE" w:rsidRDefault="002273DE" w:rsidP="009A7237">
            <w:r w:rsidRPr="0087058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273DE" w:rsidTr="009477F0">
        <w:tc>
          <w:tcPr>
            <w:tcW w:w="531" w:type="dxa"/>
          </w:tcPr>
          <w:p w:rsidR="002273DE" w:rsidRPr="002273DE" w:rsidRDefault="0022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66" w:type="dxa"/>
          </w:tcPr>
          <w:p w:rsidR="002273DE" w:rsidRPr="002273DE" w:rsidRDefault="0022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DE">
              <w:rPr>
                <w:rFonts w:ascii="Times New Roman" w:hAnsi="Times New Roman" w:cs="Times New Roman"/>
                <w:sz w:val="28"/>
                <w:szCs w:val="28"/>
              </w:rPr>
              <w:t>Показ презентации «Машины специального назначения»</w:t>
            </w:r>
          </w:p>
        </w:tc>
        <w:tc>
          <w:tcPr>
            <w:tcW w:w="2977" w:type="dxa"/>
          </w:tcPr>
          <w:p w:rsidR="002273DE" w:rsidRDefault="002273DE" w:rsidP="009A7237">
            <w:r w:rsidRPr="00076A2A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225" w:type="dxa"/>
          </w:tcPr>
          <w:p w:rsidR="002273DE" w:rsidRDefault="002273DE" w:rsidP="009A7237">
            <w:r w:rsidRPr="0087058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273DE" w:rsidTr="009A7237">
        <w:tc>
          <w:tcPr>
            <w:tcW w:w="15099" w:type="dxa"/>
            <w:gridSpan w:val="4"/>
          </w:tcPr>
          <w:p w:rsidR="002273DE" w:rsidRDefault="002273DE" w:rsidP="002273DE">
            <w:pPr>
              <w:jc w:val="center"/>
            </w:pPr>
            <w:r w:rsidRPr="005375A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2273DE" w:rsidTr="009477F0">
        <w:tc>
          <w:tcPr>
            <w:tcW w:w="531" w:type="dxa"/>
          </w:tcPr>
          <w:p w:rsidR="002273DE" w:rsidRPr="002273DE" w:rsidRDefault="0022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6" w:type="dxa"/>
          </w:tcPr>
          <w:p w:rsidR="002273DE" w:rsidRPr="002273DE" w:rsidRDefault="0022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DE">
              <w:rPr>
                <w:rFonts w:ascii="Times New Roman" w:hAnsi="Times New Roman" w:cs="Times New Roman"/>
                <w:sz w:val="28"/>
                <w:szCs w:val="28"/>
              </w:rPr>
              <w:t>Памятка «В этом возрасте ребёнок должен усвоить</w:t>
            </w:r>
            <w:proofErr w:type="gramStart"/>
            <w:r w:rsidRPr="002273DE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2977" w:type="dxa"/>
          </w:tcPr>
          <w:p w:rsidR="002273DE" w:rsidRDefault="002273DE" w:rsidP="009A7237"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225" w:type="dxa"/>
          </w:tcPr>
          <w:p w:rsidR="002273DE" w:rsidRDefault="002273DE" w:rsidP="009A7237">
            <w:r w:rsidRPr="0087058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273DE" w:rsidTr="009477F0">
        <w:tc>
          <w:tcPr>
            <w:tcW w:w="531" w:type="dxa"/>
          </w:tcPr>
          <w:p w:rsidR="002273DE" w:rsidRPr="002273DE" w:rsidRDefault="0022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6" w:type="dxa"/>
          </w:tcPr>
          <w:p w:rsidR="002273DE" w:rsidRPr="002273DE" w:rsidRDefault="0022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DE">
              <w:rPr>
                <w:rFonts w:ascii="Times New Roman" w:hAnsi="Times New Roman" w:cs="Times New Roman"/>
                <w:sz w:val="28"/>
                <w:szCs w:val="28"/>
              </w:rPr>
              <w:t>Фотовыставка «Ребёнок в автомобиле»</w:t>
            </w:r>
          </w:p>
        </w:tc>
        <w:tc>
          <w:tcPr>
            <w:tcW w:w="2977" w:type="dxa"/>
          </w:tcPr>
          <w:p w:rsidR="002273DE" w:rsidRDefault="002273DE" w:rsidP="009A7237"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225" w:type="dxa"/>
          </w:tcPr>
          <w:p w:rsidR="002273DE" w:rsidRDefault="002273DE" w:rsidP="009A7237">
            <w:r w:rsidRPr="0087058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273DE" w:rsidTr="009A7237">
        <w:tc>
          <w:tcPr>
            <w:tcW w:w="15099" w:type="dxa"/>
            <w:gridSpan w:val="4"/>
          </w:tcPr>
          <w:p w:rsidR="002273DE" w:rsidRPr="00514781" w:rsidRDefault="00514781" w:rsidP="00514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781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514781" w:rsidTr="009A7237">
        <w:tc>
          <w:tcPr>
            <w:tcW w:w="15099" w:type="dxa"/>
            <w:gridSpan w:val="4"/>
          </w:tcPr>
          <w:p w:rsidR="00514781" w:rsidRDefault="00514781" w:rsidP="00514781">
            <w:pPr>
              <w:jc w:val="center"/>
            </w:pPr>
            <w:r w:rsidRPr="006F61C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514781" w:rsidTr="009477F0">
        <w:tc>
          <w:tcPr>
            <w:tcW w:w="531" w:type="dxa"/>
          </w:tcPr>
          <w:p w:rsidR="00514781" w:rsidRPr="00514781" w:rsidRDefault="0051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7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6" w:type="dxa"/>
          </w:tcPr>
          <w:p w:rsidR="00514781" w:rsidRPr="00514781" w:rsidRDefault="0051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781">
              <w:rPr>
                <w:rFonts w:ascii="Times New Roman" w:hAnsi="Times New Roman" w:cs="Times New Roman"/>
                <w:sz w:val="28"/>
                <w:szCs w:val="28"/>
              </w:rPr>
              <w:t>Круглый стол для воспитателей и специалистов ДОО: «Безопасность ребенка летом»</w:t>
            </w:r>
          </w:p>
        </w:tc>
        <w:tc>
          <w:tcPr>
            <w:tcW w:w="2977" w:type="dxa"/>
          </w:tcPr>
          <w:p w:rsidR="00514781" w:rsidRDefault="00514781" w:rsidP="009A7237">
            <w:r w:rsidRPr="0087058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225" w:type="dxa"/>
          </w:tcPr>
          <w:p w:rsidR="00514781" w:rsidRDefault="00514781" w:rsidP="009A7237"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93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14781" w:rsidTr="009477F0">
        <w:tc>
          <w:tcPr>
            <w:tcW w:w="531" w:type="dxa"/>
          </w:tcPr>
          <w:p w:rsidR="00514781" w:rsidRPr="00514781" w:rsidRDefault="0051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7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6" w:type="dxa"/>
          </w:tcPr>
          <w:p w:rsidR="00514781" w:rsidRPr="00514781" w:rsidRDefault="0051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781">
              <w:rPr>
                <w:rFonts w:ascii="Times New Roman" w:hAnsi="Times New Roman" w:cs="Times New Roman"/>
                <w:sz w:val="28"/>
                <w:szCs w:val="28"/>
              </w:rPr>
              <w:t>Оформление и обновление информационного «уголка безопасности»</w:t>
            </w:r>
          </w:p>
        </w:tc>
        <w:tc>
          <w:tcPr>
            <w:tcW w:w="2977" w:type="dxa"/>
          </w:tcPr>
          <w:p w:rsidR="00514781" w:rsidRDefault="00514781">
            <w:r w:rsidRPr="00F802C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225" w:type="dxa"/>
          </w:tcPr>
          <w:p w:rsidR="00514781" w:rsidRDefault="00514781">
            <w:r w:rsidRPr="00F802C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14781" w:rsidTr="009A7237">
        <w:tc>
          <w:tcPr>
            <w:tcW w:w="15099" w:type="dxa"/>
            <w:gridSpan w:val="4"/>
          </w:tcPr>
          <w:p w:rsidR="00514781" w:rsidRDefault="00514781" w:rsidP="00514781">
            <w:pPr>
              <w:jc w:val="center"/>
            </w:pPr>
            <w:r w:rsidRPr="00BB581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514781" w:rsidTr="009477F0">
        <w:tc>
          <w:tcPr>
            <w:tcW w:w="531" w:type="dxa"/>
          </w:tcPr>
          <w:p w:rsidR="00514781" w:rsidRPr="00514781" w:rsidRDefault="0051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7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6" w:type="dxa"/>
          </w:tcPr>
          <w:p w:rsidR="00514781" w:rsidRPr="00514781" w:rsidRDefault="0051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781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«Водители», «Регулировщик»</w:t>
            </w:r>
          </w:p>
        </w:tc>
        <w:tc>
          <w:tcPr>
            <w:tcW w:w="2977" w:type="dxa"/>
          </w:tcPr>
          <w:p w:rsidR="00514781" w:rsidRDefault="00514781" w:rsidP="009A7237">
            <w:r w:rsidRPr="00076A2A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225" w:type="dxa"/>
          </w:tcPr>
          <w:p w:rsidR="00514781" w:rsidRDefault="00514781" w:rsidP="009A7237">
            <w:r w:rsidRPr="0087058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14781" w:rsidTr="009477F0">
        <w:tc>
          <w:tcPr>
            <w:tcW w:w="531" w:type="dxa"/>
          </w:tcPr>
          <w:p w:rsidR="00514781" w:rsidRPr="00514781" w:rsidRDefault="0051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7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6" w:type="dxa"/>
          </w:tcPr>
          <w:p w:rsidR="00514781" w:rsidRPr="00514781" w:rsidRDefault="0051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781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«Красный, желтый, зелёный», «Угад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 транспорт по описанию»</w:t>
            </w:r>
          </w:p>
        </w:tc>
        <w:tc>
          <w:tcPr>
            <w:tcW w:w="2977" w:type="dxa"/>
          </w:tcPr>
          <w:p w:rsidR="00514781" w:rsidRDefault="00514781" w:rsidP="009A7237">
            <w:r w:rsidRPr="00076A2A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225" w:type="dxa"/>
          </w:tcPr>
          <w:p w:rsidR="00514781" w:rsidRDefault="00514781" w:rsidP="009A7237">
            <w:r w:rsidRPr="0087058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14781" w:rsidTr="009477F0">
        <w:tc>
          <w:tcPr>
            <w:tcW w:w="531" w:type="dxa"/>
          </w:tcPr>
          <w:p w:rsidR="00514781" w:rsidRPr="00514781" w:rsidRDefault="0051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7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66" w:type="dxa"/>
          </w:tcPr>
          <w:p w:rsidR="00514781" w:rsidRPr="00514781" w:rsidRDefault="0051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781">
              <w:rPr>
                <w:rFonts w:ascii="Times New Roman" w:hAnsi="Times New Roman" w:cs="Times New Roman"/>
                <w:sz w:val="28"/>
                <w:szCs w:val="28"/>
              </w:rPr>
              <w:t>Беседа «Как я иду в детский сад»</w:t>
            </w:r>
          </w:p>
        </w:tc>
        <w:tc>
          <w:tcPr>
            <w:tcW w:w="2977" w:type="dxa"/>
          </w:tcPr>
          <w:p w:rsidR="00514781" w:rsidRDefault="00514781" w:rsidP="009A7237">
            <w:r w:rsidRPr="00076A2A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225" w:type="dxa"/>
          </w:tcPr>
          <w:p w:rsidR="00514781" w:rsidRDefault="00514781" w:rsidP="009A7237">
            <w:r w:rsidRPr="0087058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A0594" w:rsidTr="009A7237">
        <w:tc>
          <w:tcPr>
            <w:tcW w:w="15099" w:type="dxa"/>
            <w:gridSpan w:val="4"/>
          </w:tcPr>
          <w:p w:rsidR="00EA0594" w:rsidRDefault="00EA0594" w:rsidP="00EA0594">
            <w:pPr>
              <w:jc w:val="center"/>
            </w:pPr>
            <w:r w:rsidRPr="005375A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EA0594" w:rsidTr="009477F0">
        <w:tc>
          <w:tcPr>
            <w:tcW w:w="531" w:type="dxa"/>
          </w:tcPr>
          <w:p w:rsidR="00EA0594" w:rsidRPr="00EA0594" w:rsidRDefault="00EA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8366" w:type="dxa"/>
          </w:tcPr>
          <w:p w:rsidR="00EA0594" w:rsidRPr="00EA0594" w:rsidRDefault="00EA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594">
              <w:rPr>
                <w:rFonts w:ascii="Times New Roman" w:hAnsi="Times New Roman" w:cs="Times New Roman"/>
                <w:sz w:val="28"/>
                <w:szCs w:val="28"/>
              </w:rPr>
              <w:t>Совместная с родителями и детьми прогулка на остановку общественного транспорта</w:t>
            </w:r>
          </w:p>
        </w:tc>
        <w:tc>
          <w:tcPr>
            <w:tcW w:w="2977" w:type="dxa"/>
          </w:tcPr>
          <w:p w:rsidR="00EA0594" w:rsidRDefault="00EA0594" w:rsidP="009A7237"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225" w:type="dxa"/>
          </w:tcPr>
          <w:p w:rsidR="00EA0594" w:rsidRDefault="00EA0594" w:rsidP="009A7237">
            <w:r w:rsidRPr="0087058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A0594" w:rsidTr="009477F0">
        <w:tc>
          <w:tcPr>
            <w:tcW w:w="531" w:type="dxa"/>
          </w:tcPr>
          <w:p w:rsidR="00EA0594" w:rsidRPr="00EA0594" w:rsidRDefault="00EA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5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6" w:type="dxa"/>
          </w:tcPr>
          <w:p w:rsidR="00EA0594" w:rsidRPr="00EA0594" w:rsidRDefault="00EA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594">
              <w:rPr>
                <w:rFonts w:ascii="Times New Roman" w:hAnsi="Times New Roman" w:cs="Times New Roman"/>
                <w:sz w:val="28"/>
                <w:szCs w:val="28"/>
              </w:rPr>
              <w:t>Беседа «Родители – пример для подражания»</w:t>
            </w:r>
          </w:p>
        </w:tc>
        <w:tc>
          <w:tcPr>
            <w:tcW w:w="2977" w:type="dxa"/>
          </w:tcPr>
          <w:p w:rsidR="00EA0594" w:rsidRDefault="00EA0594" w:rsidP="009A7237"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225" w:type="dxa"/>
          </w:tcPr>
          <w:p w:rsidR="00EA0594" w:rsidRDefault="00EA0594" w:rsidP="009A7237">
            <w:r w:rsidRPr="0087058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A0594" w:rsidTr="009A7237">
        <w:tc>
          <w:tcPr>
            <w:tcW w:w="15099" w:type="dxa"/>
            <w:gridSpan w:val="4"/>
          </w:tcPr>
          <w:p w:rsidR="00EA0594" w:rsidRPr="00870580" w:rsidRDefault="00EA0594" w:rsidP="00EA0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594">
              <w:rPr>
                <w:rFonts w:ascii="Times New Roman" w:hAnsi="Times New Roman" w:cs="Times New Roman"/>
                <w:b/>
                <w:sz w:val="28"/>
                <w:szCs w:val="28"/>
              </w:rPr>
              <w:t>Межведомственные связи</w:t>
            </w:r>
          </w:p>
        </w:tc>
      </w:tr>
      <w:tr w:rsidR="0091010C" w:rsidTr="009477F0">
        <w:tc>
          <w:tcPr>
            <w:tcW w:w="531" w:type="dxa"/>
          </w:tcPr>
          <w:p w:rsidR="0091010C" w:rsidRPr="00EA0594" w:rsidRDefault="00910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6" w:type="dxa"/>
          </w:tcPr>
          <w:p w:rsidR="0091010C" w:rsidRPr="00EA0594" w:rsidRDefault="00910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594">
              <w:rPr>
                <w:rFonts w:ascii="Times New Roman" w:hAnsi="Times New Roman" w:cs="Times New Roman"/>
                <w:sz w:val="28"/>
                <w:szCs w:val="28"/>
              </w:rPr>
              <w:t>Участие инспектора ГИ</w:t>
            </w:r>
            <w:proofErr w:type="gramStart"/>
            <w:r w:rsidRPr="00EA0594">
              <w:rPr>
                <w:rFonts w:ascii="Times New Roman" w:hAnsi="Times New Roman" w:cs="Times New Roman"/>
                <w:sz w:val="28"/>
                <w:szCs w:val="28"/>
              </w:rPr>
              <w:t>БДД в пр</w:t>
            </w:r>
            <w:proofErr w:type="gramEnd"/>
            <w:r w:rsidRPr="00EA0594">
              <w:rPr>
                <w:rFonts w:ascii="Times New Roman" w:hAnsi="Times New Roman" w:cs="Times New Roman"/>
                <w:sz w:val="28"/>
                <w:szCs w:val="28"/>
              </w:rPr>
              <w:t>оведении мероприятий ДОУ по правилам дорожного движения</w:t>
            </w:r>
          </w:p>
        </w:tc>
        <w:tc>
          <w:tcPr>
            <w:tcW w:w="2977" w:type="dxa"/>
          </w:tcPr>
          <w:p w:rsidR="0091010C" w:rsidRDefault="0091010C" w:rsidP="009A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педагоги, дети</w:t>
            </w:r>
          </w:p>
        </w:tc>
        <w:tc>
          <w:tcPr>
            <w:tcW w:w="3225" w:type="dxa"/>
          </w:tcPr>
          <w:p w:rsidR="0091010C" w:rsidRDefault="0091010C">
            <w:r w:rsidRPr="00A4358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91010C" w:rsidTr="009477F0">
        <w:tc>
          <w:tcPr>
            <w:tcW w:w="531" w:type="dxa"/>
          </w:tcPr>
          <w:p w:rsidR="0091010C" w:rsidRPr="00EA0594" w:rsidRDefault="00910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6" w:type="dxa"/>
          </w:tcPr>
          <w:p w:rsidR="0091010C" w:rsidRPr="00EA0594" w:rsidRDefault="00910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10C">
              <w:rPr>
                <w:rFonts w:ascii="Times New Roman" w:hAnsi="Times New Roman" w:cs="Times New Roman"/>
                <w:sz w:val="28"/>
                <w:szCs w:val="28"/>
              </w:rPr>
              <w:t>Привлечение команды ЮИД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(школа)</w:t>
            </w:r>
            <w:r w:rsidRPr="0091010C">
              <w:rPr>
                <w:rFonts w:ascii="Times New Roman" w:hAnsi="Times New Roman" w:cs="Times New Roman"/>
                <w:sz w:val="28"/>
                <w:szCs w:val="28"/>
              </w:rPr>
              <w:t xml:space="preserve"> в проведении мероприятий ДОУ по правилам дорожного движения</w:t>
            </w:r>
          </w:p>
        </w:tc>
        <w:tc>
          <w:tcPr>
            <w:tcW w:w="2977" w:type="dxa"/>
          </w:tcPr>
          <w:p w:rsidR="0091010C" w:rsidRDefault="0091010C" w:rsidP="009A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10C">
              <w:rPr>
                <w:rFonts w:ascii="Times New Roman" w:hAnsi="Times New Roman" w:cs="Times New Roman"/>
                <w:sz w:val="28"/>
                <w:szCs w:val="28"/>
              </w:rPr>
              <w:t>педагоги, дети</w:t>
            </w:r>
          </w:p>
        </w:tc>
        <w:tc>
          <w:tcPr>
            <w:tcW w:w="3225" w:type="dxa"/>
          </w:tcPr>
          <w:p w:rsidR="0091010C" w:rsidRDefault="0091010C">
            <w:r w:rsidRPr="00A4358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9A7237" w:rsidRDefault="009A7237" w:rsidP="006F61C6">
      <w:pPr>
        <w:sectPr w:rsidR="009A7237" w:rsidSect="009A7237">
          <w:footerReference w:type="default" r:id="rId8"/>
          <w:pgSz w:w="16838" w:h="11906" w:orient="landscape"/>
          <w:pgMar w:top="993" w:right="962" w:bottom="850" w:left="993" w:header="708" w:footer="708" w:gutter="0"/>
          <w:pgBorders w:offsetFrom="page">
            <w:top w:val="twistedLines1" w:sz="14" w:space="24" w:color="auto"/>
            <w:left w:val="twistedLines1" w:sz="14" w:space="24" w:color="auto"/>
            <w:bottom w:val="twistedLines1" w:sz="14" w:space="24" w:color="auto"/>
            <w:right w:val="twistedLines1" w:sz="14" w:space="24" w:color="auto"/>
          </w:pgBorders>
          <w:pgNumType w:start="1"/>
          <w:cols w:space="708"/>
          <w:docGrid w:linePitch="360"/>
        </w:sectPr>
      </w:pPr>
    </w:p>
    <w:p w:rsidR="007F3550" w:rsidRDefault="009A7237" w:rsidP="009A7237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9A7237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 xml:space="preserve">Муниципальное дошкольное образовательное учреждение </w:t>
      </w:r>
      <w:proofErr w:type="spellStart"/>
      <w:r w:rsidRPr="009A7237">
        <w:rPr>
          <w:rFonts w:ascii="Times New Roman" w:hAnsi="Times New Roman" w:cs="Times New Roman"/>
          <w:b/>
          <w:color w:val="002060"/>
          <w:sz w:val="32"/>
          <w:szCs w:val="32"/>
        </w:rPr>
        <w:t>Поярковский</w:t>
      </w:r>
      <w:proofErr w:type="spellEnd"/>
      <w:r w:rsidRPr="009A7237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детский сад №2 «</w:t>
      </w:r>
      <w:proofErr w:type="spellStart"/>
      <w:r w:rsidRPr="009A7237">
        <w:rPr>
          <w:rFonts w:ascii="Times New Roman" w:hAnsi="Times New Roman" w:cs="Times New Roman"/>
          <w:b/>
          <w:color w:val="002060"/>
          <w:sz w:val="32"/>
          <w:szCs w:val="32"/>
        </w:rPr>
        <w:t>Амурчонок</w:t>
      </w:r>
      <w:proofErr w:type="spellEnd"/>
      <w:r w:rsidRPr="009A7237">
        <w:rPr>
          <w:rFonts w:ascii="Times New Roman" w:hAnsi="Times New Roman" w:cs="Times New Roman"/>
          <w:b/>
          <w:color w:val="002060"/>
          <w:sz w:val="32"/>
          <w:szCs w:val="32"/>
        </w:rPr>
        <w:t>»</w:t>
      </w:r>
    </w:p>
    <w:p w:rsidR="009A7237" w:rsidRDefault="009A7237" w:rsidP="009A7237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9A7237" w:rsidRDefault="009A7237" w:rsidP="009A7237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9A7237" w:rsidRDefault="009A7237" w:rsidP="009A7237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9A7237" w:rsidRDefault="009A7237" w:rsidP="009A7237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9A7237" w:rsidRDefault="009A7237" w:rsidP="009A7237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9A7237">
        <w:rPr>
          <w:rFonts w:ascii="Times New Roman" w:hAnsi="Times New Roman" w:cs="Times New Roman"/>
          <w:b/>
          <w:color w:val="002060"/>
          <w:sz w:val="40"/>
          <w:szCs w:val="40"/>
        </w:rPr>
        <w:t>Планирование работы ДОУ по ознакомлению детей с прав</w:t>
      </w:r>
      <w:r w:rsidR="00410BA0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илами </w:t>
      </w:r>
      <w:bookmarkStart w:id="0" w:name="_GoBack"/>
      <w:bookmarkEnd w:id="0"/>
      <w:r w:rsidR="00410BA0">
        <w:rPr>
          <w:rFonts w:ascii="Times New Roman" w:hAnsi="Times New Roman" w:cs="Times New Roman"/>
          <w:b/>
          <w:color w:val="002060"/>
          <w:sz w:val="40"/>
          <w:szCs w:val="40"/>
        </w:rPr>
        <w:t>дорожного движения на 2024</w:t>
      </w:r>
      <w:r w:rsidRPr="009A7237">
        <w:rPr>
          <w:rFonts w:ascii="Times New Roman" w:hAnsi="Times New Roman" w:cs="Times New Roman"/>
          <w:b/>
          <w:color w:val="002060"/>
          <w:sz w:val="40"/>
          <w:szCs w:val="40"/>
        </w:rPr>
        <w:t>-20</w:t>
      </w:r>
      <w:r w:rsidR="00410BA0">
        <w:rPr>
          <w:rFonts w:ascii="Times New Roman" w:hAnsi="Times New Roman" w:cs="Times New Roman"/>
          <w:b/>
          <w:color w:val="002060"/>
          <w:sz w:val="40"/>
          <w:szCs w:val="40"/>
        </w:rPr>
        <w:t>25</w:t>
      </w:r>
      <w:r w:rsidRPr="009A7237">
        <w:rPr>
          <w:rFonts w:ascii="Times New Roman" w:hAnsi="Times New Roman" w:cs="Times New Roman"/>
          <w:b/>
          <w:color w:val="002060"/>
          <w:sz w:val="40"/>
          <w:szCs w:val="40"/>
        </w:rPr>
        <w:t>г.</w:t>
      </w:r>
    </w:p>
    <w:p w:rsidR="009A7237" w:rsidRDefault="009A7237" w:rsidP="009A7237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9A7237" w:rsidRDefault="009A7237" w:rsidP="009A7237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9A7237" w:rsidRDefault="009A7237" w:rsidP="009A7237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9A7237" w:rsidRDefault="00AD4CAB" w:rsidP="009A7237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11EDD045" wp14:editId="6B5B97FE">
            <wp:extent cx="6390005" cy="4785995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8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237" w:rsidRDefault="009A7237" w:rsidP="009A7237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9A7237" w:rsidRDefault="009A7237" w:rsidP="009A7237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9A7237" w:rsidRDefault="009A7237" w:rsidP="009A7237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9A7237" w:rsidRDefault="009A7237" w:rsidP="009A7237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9A7237" w:rsidRDefault="009A7237" w:rsidP="009A7237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9A7237" w:rsidRDefault="009A7237" w:rsidP="009A7237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9A7237" w:rsidRDefault="009A7237" w:rsidP="009A7237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9A7237" w:rsidRDefault="009A7237" w:rsidP="009A723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sectPr w:rsidR="009A7237" w:rsidSect="009A7237">
      <w:pgSz w:w="11906" w:h="16838"/>
      <w:pgMar w:top="962" w:right="850" w:bottom="993" w:left="993" w:header="708" w:footer="708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455" w:rsidRDefault="00124455" w:rsidP="00333647">
      <w:pPr>
        <w:spacing w:after="0" w:line="240" w:lineRule="auto"/>
      </w:pPr>
      <w:r>
        <w:separator/>
      </w:r>
    </w:p>
  </w:endnote>
  <w:endnote w:type="continuationSeparator" w:id="0">
    <w:p w:rsidR="00124455" w:rsidRDefault="00124455" w:rsidP="00333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1283674"/>
      <w:docPartObj>
        <w:docPartGallery w:val="Page Numbers (Bottom of Page)"/>
        <w:docPartUnique/>
      </w:docPartObj>
    </w:sdtPr>
    <w:sdtEndPr/>
    <w:sdtContent>
      <w:p w:rsidR="00410BA0" w:rsidRDefault="00410BA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CAB">
          <w:rPr>
            <w:noProof/>
          </w:rPr>
          <w:t>1</w:t>
        </w:r>
        <w:r>
          <w:fldChar w:fldCharType="end"/>
        </w:r>
      </w:p>
    </w:sdtContent>
  </w:sdt>
  <w:p w:rsidR="00410BA0" w:rsidRDefault="00410B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455" w:rsidRDefault="00124455" w:rsidP="00333647">
      <w:pPr>
        <w:spacing w:after="0" w:line="240" w:lineRule="auto"/>
      </w:pPr>
      <w:r>
        <w:separator/>
      </w:r>
    </w:p>
  </w:footnote>
  <w:footnote w:type="continuationSeparator" w:id="0">
    <w:p w:rsidR="00124455" w:rsidRDefault="00124455" w:rsidP="00333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B1"/>
    <w:rsid w:val="00045842"/>
    <w:rsid w:val="00093BC2"/>
    <w:rsid w:val="000A3B24"/>
    <w:rsid w:val="00124455"/>
    <w:rsid w:val="00182EA6"/>
    <w:rsid w:val="001A0B76"/>
    <w:rsid w:val="002273DE"/>
    <w:rsid w:val="00291D13"/>
    <w:rsid w:val="002B63C3"/>
    <w:rsid w:val="002E574B"/>
    <w:rsid w:val="002F4EFB"/>
    <w:rsid w:val="00333647"/>
    <w:rsid w:val="003874BB"/>
    <w:rsid w:val="00410BA0"/>
    <w:rsid w:val="00514781"/>
    <w:rsid w:val="005375A6"/>
    <w:rsid w:val="006477BF"/>
    <w:rsid w:val="00684EFD"/>
    <w:rsid w:val="006F61C6"/>
    <w:rsid w:val="00716AD7"/>
    <w:rsid w:val="00725F34"/>
    <w:rsid w:val="00734939"/>
    <w:rsid w:val="007666C7"/>
    <w:rsid w:val="00772792"/>
    <w:rsid w:val="007F3550"/>
    <w:rsid w:val="00870580"/>
    <w:rsid w:val="0091010C"/>
    <w:rsid w:val="009477F0"/>
    <w:rsid w:val="009A7237"/>
    <w:rsid w:val="009B2ABC"/>
    <w:rsid w:val="00A0573D"/>
    <w:rsid w:val="00A14834"/>
    <w:rsid w:val="00A2511D"/>
    <w:rsid w:val="00AA2ECD"/>
    <w:rsid w:val="00AD4C05"/>
    <w:rsid w:val="00AD4CAB"/>
    <w:rsid w:val="00B37728"/>
    <w:rsid w:val="00B53DDA"/>
    <w:rsid w:val="00BB5811"/>
    <w:rsid w:val="00C8054F"/>
    <w:rsid w:val="00CE0571"/>
    <w:rsid w:val="00CE311E"/>
    <w:rsid w:val="00CF28E1"/>
    <w:rsid w:val="00D56D77"/>
    <w:rsid w:val="00D9702D"/>
    <w:rsid w:val="00DB6A76"/>
    <w:rsid w:val="00E476B1"/>
    <w:rsid w:val="00E66EE5"/>
    <w:rsid w:val="00EA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49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3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3647"/>
  </w:style>
  <w:style w:type="paragraph" w:styleId="a7">
    <w:name w:val="footer"/>
    <w:basedOn w:val="a"/>
    <w:link w:val="a8"/>
    <w:uiPriority w:val="99"/>
    <w:unhideWhenUsed/>
    <w:rsid w:val="00333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3647"/>
  </w:style>
  <w:style w:type="paragraph" w:styleId="a9">
    <w:name w:val="No Spacing"/>
    <w:uiPriority w:val="1"/>
    <w:qFormat/>
    <w:rsid w:val="009A7237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1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0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49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3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3647"/>
  </w:style>
  <w:style w:type="paragraph" w:styleId="a7">
    <w:name w:val="footer"/>
    <w:basedOn w:val="a"/>
    <w:link w:val="a8"/>
    <w:uiPriority w:val="99"/>
    <w:unhideWhenUsed/>
    <w:rsid w:val="00333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3647"/>
  </w:style>
  <w:style w:type="paragraph" w:styleId="a9">
    <w:name w:val="No Spacing"/>
    <w:uiPriority w:val="1"/>
    <w:qFormat/>
    <w:rsid w:val="009A7237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1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0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1ABF4-E1A1-469B-BA4F-1711D978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10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АМУРЧОНОК</dc:creator>
  <cp:keywords/>
  <dc:description/>
  <cp:lastModifiedBy>АМУРЧОНОК</cp:lastModifiedBy>
  <cp:revision>23</cp:revision>
  <cp:lastPrinted>2024-08-02T06:48:00Z</cp:lastPrinted>
  <dcterms:created xsi:type="dcterms:W3CDTF">2024-07-26T09:21:00Z</dcterms:created>
  <dcterms:modified xsi:type="dcterms:W3CDTF">2024-08-02T06:51:00Z</dcterms:modified>
</cp:coreProperties>
</file>